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C5" w:rsidRPr="007D0F37" w:rsidRDefault="00364AC5" w:rsidP="00364AC5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</w:t>
      </w:r>
      <w:bookmarkStart w:id="0" w:name="_GoBack"/>
      <w:bookmarkEnd w:id="0"/>
      <w:r w:rsidRPr="007D0F37">
        <w:rPr>
          <w:rFonts w:ascii="Arial" w:hAnsi="Arial" w:cs="Arial"/>
          <w:b w:val="0"/>
          <w:bCs w:val="0"/>
          <w:sz w:val="24"/>
          <w:szCs w:val="24"/>
        </w:rPr>
        <w:t>................</w:t>
      </w:r>
    </w:p>
    <w:p w:rsidR="00364AC5" w:rsidRPr="007D0F37" w:rsidRDefault="00364AC5" w:rsidP="00364AC5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364AC5" w:rsidRPr="007D0F37" w:rsidRDefault="00364AC5" w:rsidP="00364AC5">
      <w:pPr>
        <w:rPr>
          <w:i w:val="0"/>
          <w:iCs w:val="0"/>
          <w:color w:val="000000"/>
        </w:rPr>
      </w:pPr>
    </w:p>
    <w:p w:rsidR="00364AC5" w:rsidRPr="007D0F37" w:rsidRDefault="00364AC5" w:rsidP="00364AC5">
      <w:pPr>
        <w:rPr>
          <w:i w:val="0"/>
          <w:iCs w:val="0"/>
          <w:color w:val="000000"/>
        </w:rPr>
      </w:pPr>
    </w:p>
    <w:p w:rsidR="00364AC5" w:rsidRPr="00AF163B" w:rsidRDefault="00364AC5" w:rsidP="00364AC5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364AC5" w:rsidRPr="00AF163B" w:rsidRDefault="00364AC5" w:rsidP="00364AC5">
      <w:pPr>
        <w:jc w:val="center"/>
        <w:rPr>
          <w:b/>
        </w:rPr>
      </w:pPr>
      <w:r w:rsidRPr="00AF163B">
        <w:rPr>
          <w:b/>
          <w:i w:val="0"/>
          <w:color w:val="000000"/>
          <w:sz w:val="44"/>
          <w:szCs w:val="44"/>
        </w:rPr>
        <w:t>NA ZADANIE NR</w:t>
      </w:r>
      <w:r w:rsidRPr="00AF163B"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1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4"/>
            <w:szCs w:val="44"/>
          </w:rPr>
          <w:id w:val="2048947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b/>
              <w:i w:val="0"/>
              <w:color w:val="000000"/>
              <w:sz w:val="44"/>
              <w:szCs w:val="44"/>
            </w:rPr>
            <w:t>☐</w:t>
          </w:r>
        </w:sdtContent>
      </w:sdt>
      <w:r w:rsidRPr="00AF163B"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2 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4"/>
            <w:szCs w:val="44"/>
          </w:rPr>
          <w:id w:val="2039147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b/>
              <w:i w:val="0"/>
              <w:color w:val="000000"/>
              <w:sz w:val="44"/>
              <w:szCs w:val="44"/>
            </w:rPr>
            <w:t>☐</w:t>
          </w:r>
        </w:sdtContent>
      </w:sdt>
      <w:r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3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4"/>
            <w:szCs w:val="44"/>
          </w:rPr>
          <w:id w:val="15349298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b/>
              <w:i w:val="0"/>
              <w:color w:val="000000"/>
              <w:sz w:val="44"/>
              <w:szCs w:val="44"/>
            </w:rPr>
            <w:t>☐</w:t>
          </w:r>
        </w:sdtContent>
      </w:sdt>
    </w:p>
    <w:p w:rsidR="00364AC5" w:rsidRPr="007D0F37" w:rsidRDefault="00364AC5" w:rsidP="00364AC5">
      <w:pPr>
        <w:rPr>
          <w:i w:val="0"/>
          <w:iCs w:val="0"/>
          <w:color w:val="000000"/>
        </w:rPr>
      </w:pPr>
    </w:p>
    <w:p w:rsidR="00364AC5" w:rsidRPr="007D0F37" w:rsidRDefault="00364AC5" w:rsidP="00364AC5">
      <w:pPr>
        <w:rPr>
          <w:i w:val="0"/>
          <w:iCs w:val="0"/>
          <w:color w:val="000000"/>
        </w:rPr>
      </w:pPr>
    </w:p>
    <w:p w:rsidR="00364AC5" w:rsidRPr="007D0F37" w:rsidRDefault="00364AC5" w:rsidP="00364AC5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364AC5" w:rsidRPr="007D0F37" w:rsidRDefault="00364AC5" w:rsidP="00364AC5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364AC5" w:rsidRPr="007D0F37" w:rsidRDefault="00364AC5" w:rsidP="00364AC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364AC5" w:rsidRPr="007D0F37" w:rsidRDefault="00364AC5" w:rsidP="00364AC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364AC5" w:rsidRPr="007D0F37" w:rsidRDefault="00364AC5" w:rsidP="00364AC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364AC5" w:rsidRPr="007D0F37" w:rsidRDefault="00364AC5" w:rsidP="00364AC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364AC5" w:rsidRPr="007D0F37" w:rsidRDefault="00364AC5" w:rsidP="00364AC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364AC5" w:rsidRDefault="00364AC5" w:rsidP="00364AC5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364AC5" w:rsidRPr="00FB5ACB" w:rsidRDefault="00364AC5" w:rsidP="00364AC5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364AC5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7D0F37" w:rsidRDefault="00364AC5" w:rsidP="00364AC5">
      <w:p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 w:rsidRPr="007D0F37">
        <w:rPr>
          <w:b/>
          <w:i w:val="0"/>
          <w:iCs w:val="0"/>
          <w:color w:val="000000"/>
          <w:sz w:val="24"/>
          <w:szCs w:val="24"/>
        </w:rPr>
        <w:t>0</w:t>
      </w:r>
      <w:r>
        <w:rPr>
          <w:b/>
          <w:i w:val="0"/>
          <w:iCs w:val="0"/>
          <w:color w:val="000000"/>
          <w:sz w:val="24"/>
          <w:szCs w:val="24"/>
        </w:rPr>
        <w:t>3</w:t>
      </w:r>
      <w:r w:rsidRPr="007D0F37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04.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3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3</w:t>
      </w:r>
      <w:r w:rsidRPr="007D0F37">
        <w:rPr>
          <w:b/>
          <w:i w:val="0"/>
          <w:sz w:val="24"/>
          <w:szCs w:val="24"/>
        </w:rPr>
        <w:t>/BZP</w:t>
      </w:r>
      <w:r>
        <w:rPr>
          <w:b/>
          <w:i w:val="0"/>
          <w:sz w:val="24"/>
          <w:szCs w:val="24"/>
        </w:rPr>
        <w:t xml:space="preserve"> 00161871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364AC5" w:rsidRPr="007D0F37" w:rsidRDefault="00364AC5" w:rsidP="00364AC5">
      <w:pPr>
        <w:rPr>
          <w:i w:val="0"/>
          <w:iCs w:val="0"/>
        </w:rPr>
      </w:pPr>
    </w:p>
    <w:p w:rsidR="00364AC5" w:rsidRPr="001757DD" w:rsidRDefault="00364AC5" w:rsidP="00364AC5">
      <w:pPr>
        <w:pStyle w:val="Tekstpodstawowy"/>
        <w:jc w:val="center"/>
        <w:rPr>
          <w:rFonts w:cs="Arial"/>
          <w:b/>
          <w:bCs/>
        </w:rPr>
      </w:pPr>
      <w:r w:rsidRPr="00307EF7">
        <w:rPr>
          <w:rFonts w:cs="Arial"/>
          <w:b/>
          <w:bCs/>
        </w:rPr>
        <w:t>REMONT</w:t>
      </w:r>
      <w:r>
        <w:rPr>
          <w:rFonts w:cs="Arial"/>
          <w:b/>
          <w:bCs/>
        </w:rPr>
        <w:t xml:space="preserve"> </w:t>
      </w:r>
      <w:r w:rsidRPr="00C53304">
        <w:rPr>
          <w:rFonts w:cs="Arial"/>
          <w:b/>
          <w:bCs/>
        </w:rPr>
        <w:t xml:space="preserve">TRZECH </w:t>
      </w:r>
      <w:r w:rsidRPr="00307EF7">
        <w:rPr>
          <w:rFonts w:cs="Arial"/>
          <w:b/>
          <w:bCs/>
        </w:rPr>
        <w:t>LOKALI KOMUNALNYCH</w:t>
      </w:r>
      <w:r>
        <w:rPr>
          <w:rFonts w:cs="Arial"/>
          <w:b/>
          <w:bCs/>
        </w:rPr>
        <w:t>:</w:t>
      </w:r>
      <w:r w:rsidRPr="001757DD">
        <w:rPr>
          <w:rFonts w:cs="Arial"/>
          <w:b/>
          <w:bCs/>
        </w:rPr>
        <w:t xml:space="preserve"> </w:t>
      </w:r>
    </w:p>
    <w:p w:rsidR="00364AC5" w:rsidRPr="001757DD" w:rsidRDefault="00364AC5" w:rsidP="00364AC5">
      <w:pPr>
        <w:pStyle w:val="Tekstpodstawowy"/>
        <w:jc w:val="center"/>
        <w:rPr>
          <w:rFonts w:cs="Arial"/>
          <w:b/>
          <w:bCs/>
        </w:rPr>
      </w:pPr>
    </w:p>
    <w:p w:rsidR="00364AC5" w:rsidRPr="00307EF7" w:rsidRDefault="00364AC5" w:rsidP="00364AC5">
      <w:pPr>
        <w:pStyle w:val="Tekstpodstawowy"/>
        <w:jc w:val="center"/>
        <w:rPr>
          <w:b/>
          <w:bCs/>
        </w:rPr>
      </w:pPr>
      <w:r w:rsidRPr="00307EF7">
        <w:rPr>
          <w:b/>
          <w:bCs/>
        </w:rPr>
        <w:t>Zadanie nr 1: Remont lokalu komunalnego przy ulicy Energetycznej 3/3 w Kole.</w:t>
      </w:r>
    </w:p>
    <w:p w:rsidR="00364AC5" w:rsidRPr="00307EF7" w:rsidRDefault="00364AC5" w:rsidP="00364AC5">
      <w:pPr>
        <w:pStyle w:val="Tekstpodstawowy"/>
        <w:jc w:val="center"/>
        <w:rPr>
          <w:b/>
          <w:bCs/>
        </w:rPr>
      </w:pPr>
      <w:r w:rsidRPr="00307EF7">
        <w:rPr>
          <w:b/>
          <w:bCs/>
        </w:rPr>
        <w:t>Zadanie nr 2: Remont lokalu komunalnego przy ulicy Asnyka 8/1 w Kole.</w:t>
      </w:r>
    </w:p>
    <w:p w:rsidR="00364AC5" w:rsidRPr="00307EF7" w:rsidRDefault="00364AC5" w:rsidP="00364AC5">
      <w:pPr>
        <w:pStyle w:val="Tekstpodstawowy"/>
        <w:jc w:val="center"/>
        <w:rPr>
          <w:b/>
          <w:bCs/>
        </w:rPr>
      </w:pPr>
      <w:r w:rsidRPr="00307EF7">
        <w:rPr>
          <w:b/>
          <w:bCs/>
        </w:rPr>
        <w:t xml:space="preserve">Zadanie nr 3: Remont lokalu komunalnego przy ulicy Kajki 26/4 w Kole. </w:t>
      </w:r>
    </w:p>
    <w:p w:rsidR="00364AC5" w:rsidRPr="007D0F37" w:rsidRDefault="00364AC5" w:rsidP="00364AC5">
      <w:pPr>
        <w:pStyle w:val="Tekstpodstawowy"/>
        <w:jc w:val="center"/>
        <w:rPr>
          <w:rFonts w:cs="Arial"/>
          <w:b/>
          <w:bCs/>
        </w:rPr>
      </w:pPr>
    </w:p>
    <w:p w:rsidR="00364AC5" w:rsidRPr="004137CA" w:rsidRDefault="00364AC5" w:rsidP="00364AC5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ryczałtową odpowiednio do zadań</w:t>
      </w:r>
      <w:r w:rsidRPr="007D0F37">
        <w:rPr>
          <w:rFonts w:cs="Arial"/>
          <w:color w:val="000000"/>
        </w:rPr>
        <w:t>:</w:t>
      </w:r>
    </w:p>
    <w:p w:rsidR="00364AC5" w:rsidRPr="007D0F37" w:rsidRDefault="00364AC5" w:rsidP="00364AC5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p w:rsidR="00364AC5" w:rsidRPr="00675979" w:rsidRDefault="00364AC5" w:rsidP="00364AC5">
      <w:pPr>
        <w:widowControl/>
        <w:autoSpaceDE/>
        <w:autoSpaceDN/>
        <w:adjustRightInd/>
        <w:ind w:left="340"/>
        <w:contextualSpacing/>
        <w:jc w:val="both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675979">
        <w:rPr>
          <w:rFonts w:eastAsia="Times New Roman"/>
          <w:b/>
          <w:i w:val="0"/>
          <w:iCs w:val="0"/>
          <w:sz w:val="24"/>
          <w:szCs w:val="24"/>
        </w:rPr>
        <w:t xml:space="preserve">ZADANIE NR 1 - </w:t>
      </w:r>
      <w:r w:rsidRPr="00675979">
        <w:rPr>
          <w:rFonts w:eastAsia="Times New Roman"/>
          <w:b/>
          <w:bCs/>
          <w:i w:val="0"/>
          <w:iCs w:val="0"/>
          <w:sz w:val="24"/>
          <w:szCs w:val="24"/>
        </w:rPr>
        <w:t>REMONT LOKALU KOMUNALNEGO PRZY ULICY ENERGETYCZNEJ 3/3 W KOLE</w:t>
      </w:r>
      <w:r w:rsidRPr="00675979"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364AC5" w:rsidRPr="00675979" w:rsidRDefault="00364AC5" w:rsidP="00364AC5">
      <w:pPr>
        <w:ind w:left="426"/>
        <w:jc w:val="both"/>
        <w:rPr>
          <w:b/>
          <w:bCs/>
          <w:i w:val="0"/>
          <w:color w:val="000000"/>
          <w:sz w:val="24"/>
          <w:szCs w:val="24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364AC5" w:rsidRPr="004137CA" w:rsidTr="00571E82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364AC5" w:rsidRPr="004137CA" w:rsidTr="00571E82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4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364AC5" w:rsidRPr="004137CA" w:rsidTr="00571E82">
        <w:trPr>
          <w:trHeight w:val="56"/>
          <w:jc w:val="center"/>
        </w:trPr>
        <w:tc>
          <w:tcPr>
            <w:tcW w:w="3395" w:type="dxa"/>
            <w:vAlign w:val="center"/>
          </w:tcPr>
          <w:p w:rsidR="00364AC5" w:rsidRPr="004137CA" w:rsidRDefault="00364AC5" w:rsidP="00571E82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4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364AC5" w:rsidRPr="004137CA" w:rsidTr="00571E82">
        <w:trPr>
          <w:trHeight w:val="1318"/>
          <w:jc w:val="center"/>
        </w:trPr>
        <w:tc>
          <w:tcPr>
            <w:tcW w:w="3395" w:type="dxa"/>
            <w:vAlign w:val="center"/>
          </w:tcPr>
          <w:p w:rsidR="00364AC5" w:rsidRPr="004137CA" w:rsidRDefault="00364AC5" w:rsidP="00571E82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364AC5" w:rsidRPr="004137CA" w:rsidTr="00571E82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364AC5" w:rsidRPr="004137CA" w:rsidRDefault="00364AC5" w:rsidP="00571E82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lastRenderedPageBreak/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4" w:type="dxa"/>
            <w:tcBorders>
              <w:bottom w:val="single" w:sz="12" w:space="0" w:color="auto"/>
            </w:tcBorders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364AC5" w:rsidRDefault="00364AC5" w:rsidP="00364A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364AC5" w:rsidRDefault="00364AC5" w:rsidP="00364A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364AC5" w:rsidRPr="004137CA" w:rsidRDefault="00364AC5" w:rsidP="00364A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364AC5" w:rsidRPr="004137CA" w:rsidTr="00571E82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4AC5" w:rsidRPr="004137CA" w:rsidRDefault="00364AC5" w:rsidP="00571E82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Zadanie nr 1:GWARANCJA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ust.1 pkt. 2) SWZ</w:t>
            </w:r>
          </w:p>
        </w:tc>
      </w:tr>
    </w:tbl>
    <w:p w:rsidR="00364AC5" w:rsidRDefault="00364AC5" w:rsidP="00364A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364AC5" w:rsidRDefault="00364AC5" w:rsidP="00364A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364AC5" w:rsidRPr="00675979" w:rsidRDefault="00364AC5" w:rsidP="00364AC5">
      <w:pPr>
        <w:rPr>
          <w:b/>
          <w:i w:val="0"/>
          <w:sz w:val="24"/>
          <w:szCs w:val="24"/>
        </w:rPr>
      </w:pPr>
      <w:r w:rsidRPr="00675979">
        <w:rPr>
          <w:b/>
          <w:i w:val="0"/>
          <w:sz w:val="24"/>
          <w:szCs w:val="24"/>
        </w:rPr>
        <w:t>ZADANIE NR 2 - REMONT LOKALU KOMUNALNEGO PRZY ULICY ASNYKA 8/1 W KOLE</w:t>
      </w:r>
    </w:p>
    <w:p w:rsidR="00364AC5" w:rsidRPr="004137CA" w:rsidRDefault="00364AC5" w:rsidP="00364AC5">
      <w:pPr>
        <w:ind w:left="426"/>
        <w:jc w:val="both"/>
        <w:rPr>
          <w:b/>
          <w:bCs/>
          <w:i w:val="0"/>
          <w:color w:val="000000"/>
          <w:sz w:val="24"/>
          <w:szCs w:val="24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364AC5" w:rsidRPr="004137CA" w:rsidTr="00571E82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364AC5" w:rsidRPr="004137CA" w:rsidTr="00571E82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4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364AC5" w:rsidRPr="004137CA" w:rsidTr="00571E82">
        <w:trPr>
          <w:trHeight w:val="56"/>
          <w:jc w:val="center"/>
        </w:trPr>
        <w:tc>
          <w:tcPr>
            <w:tcW w:w="3395" w:type="dxa"/>
            <w:vAlign w:val="center"/>
          </w:tcPr>
          <w:p w:rsidR="00364AC5" w:rsidRPr="004137CA" w:rsidRDefault="00364AC5" w:rsidP="00571E82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4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364AC5" w:rsidRPr="004137CA" w:rsidTr="00571E82">
        <w:trPr>
          <w:trHeight w:val="1318"/>
          <w:jc w:val="center"/>
        </w:trPr>
        <w:tc>
          <w:tcPr>
            <w:tcW w:w="3395" w:type="dxa"/>
            <w:vAlign w:val="center"/>
          </w:tcPr>
          <w:p w:rsidR="00364AC5" w:rsidRPr="004137CA" w:rsidRDefault="00364AC5" w:rsidP="00571E82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364AC5" w:rsidRPr="004137CA" w:rsidTr="00571E82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364AC5" w:rsidRPr="004137CA" w:rsidRDefault="00364AC5" w:rsidP="00571E82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4" w:type="dxa"/>
            <w:tcBorders>
              <w:bottom w:val="single" w:sz="12" w:space="0" w:color="auto"/>
            </w:tcBorders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364AC5" w:rsidRPr="004137CA" w:rsidRDefault="00364AC5" w:rsidP="00364A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364AC5" w:rsidRPr="004137CA" w:rsidRDefault="00364AC5" w:rsidP="00364A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364AC5" w:rsidRPr="004137CA" w:rsidTr="00571E82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4AC5" w:rsidRPr="004137CA" w:rsidRDefault="00364AC5" w:rsidP="00571E82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Zadanie nr 2: 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ust.1 pkt. 2) SWZ</w:t>
            </w:r>
          </w:p>
        </w:tc>
      </w:tr>
    </w:tbl>
    <w:p w:rsidR="00364AC5" w:rsidRPr="004137CA" w:rsidRDefault="00364AC5" w:rsidP="00364A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364AC5" w:rsidRPr="00675979" w:rsidRDefault="00364AC5" w:rsidP="00364AC5">
      <w:pPr>
        <w:rPr>
          <w:b/>
          <w:i w:val="0"/>
          <w:sz w:val="24"/>
          <w:szCs w:val="24"/>
        </w:rPr>
      </w:pPr>
      <w:r w:rsidRPr="00675979">
        <w:rPr>
          <w:b/>
          <w:i w:val="0"/>
          <w:sz w:val="24"/>
          <w:szCs w:val="24"/>
        </w:rPr>
        <w:t xml:space="preserve">ZADANIE NR </w:t>
      </w:r>
      <w:r>
        <w:rPr>
          <w:b/>
          <w:i w:val="0"/>
          <w:sz w:val="24"/>
          <w:szCs w:val="24"/>
        </w:rPr>
        <w:t>3</w:t>
      </w:r>
      <w:r w:rsidRPr="00675979">
        <w:rPr>
          <w:b/>
          <w:i w:val="0"/>
          <w:sz w:val="24"/>
          <w:szCs w:val="24"/>
        </w:rPr>
        <w:t xml:space="preserve"> - REMONT LOKALU KOMUNALNEGO PRZY ULICY</w:t>
      </w:r>
      <w:r>
        <w:rPr>
          <w:b/>
          <w:i w:val="0"/>
          <w:sz w:val="24"/>
          <w:szCs w:val="24"/>
        </w:rPr>
        <w:t xml:space="preserve"> </w:t>
      </w:r>
      <w:r w:rsidRPr="00675979">
        <w:rPr>
          <w:b/>
          <w:i w:val="0"/>
          <w:sz w:val="24"/>
          <w:szCs w:val="24"/>
        </w:rPr>
        <w:t>KA</w:t>
      </w:r>
      <w:r>
        <w:rPr>
          <w:b/>
          <w:i w:val="0"/>
          <w:sz w:val="24"/>
          <w:szCs w:val="24"/>
        </w:rPr>
        <w:t>JKI 26/4</w:t>
      </w:r>
      <w:r w:rsidRPr="00675979">
        <w:rPr>
          <w:b/>
          <w:i w:val="0"/>
          <w:sz w:val="24"/>
          <w:szCs w:val="24"/>
        </w:rPr>
        <w:t xml:space="preserve"> W KOLE</w:t>
      </w:r>
    </w:p>
    <w:p w:rsidR="00364AC5" w:rsidRPr="004137CA" w:rsidRDefault="00364AC5" w:rsidP="00364AC5">
      <w:pPr>
        <w:ind w:left="426"/>
        <w:jc w:val="both"/>
        <w:rPr>
          <w:b/>
          <w:bCs/>
          <w:i w:val="0"/>
          <w:color w:val="000000"/>
          <w:sz w:val="24"/>
          <w:szCs w:val="24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364AC5" w:rsidRPr="004137CA" w:rsidTr="00571E82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364AC5" w:rsidRPr="004137CA" w:rsidTr="00571E82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4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364AC5" w:rsidRPr="004137CA" w:rsidTr="00571E82">
        <w:trPr>
          <w:trHeight w:val="56"/>
          <w:jc w:val="center"/>
        </w:trPr>
        <w:tc>
          <w:tcPr>
            <w:tcW w:w="3395" w:type="dxa"/>
            <w:vAlign w:val="center"/>
          </w:tcPr>
          <w:p w:rsidR="00364AC5" w:rsidRPr="004137CA" w:rsidRDefault="00364AC5" w:rsidP="00571E82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4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364AC5" w:rsidRPr="004137CA" w:rsidTr="00571E82">
        <w:trPr>
          <w:trHeight w:val="1318"/>
          <w:jc w:val="center"/>
        </w:trPr>
        <w:tc>
          <w:tcPr>
            <w:tcW w:w="3395" w:type="dxa"/>
            <w:vAlign w:val="center"/>
          </w:tcPr>
          <w:p w:rsidR="00364AC5" w:rsidRPr="004137CA" w:rsidRDefault="00364AC5" w:rsidP="00571E82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364AC5" w:rsidRPr="004137CA" w:rsidTr="00571E82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364AC5" w:rsidRPr="004137CA" w:rsidRDefault="00364AC5" w:rsidP="00571E82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lastRenderedPageBreak/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4" w:type="dxa"/>
            <w:tcBorders>
              <w:bottom w:val="single" w:sz="12" w:space="0" w:color="auto"/>
            </w:tcBorders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364AC5" w:rsidRPr="004137CA" w:rsidRDefault="00364AC5" w:rsidP="00364A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364AC5" w:rsidRPr="004137CA" w:rsidRDefault="00364AC5" w:rsidP="00364A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364AC5" w:rsidRPr="004137CA" w:rsidTr="00571E82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4AC5" w:rsidRPr="004137CA" w:rsidRDefault="00364AC5" w:rsidP="00571E82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Zadanie nr </w:t>
            </w: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>3</w:t>
            </w: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: 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364AC5" w:rsidRPr="004137CA" w:rsidRDefault="00364AC5" w:rsidP="00571E8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ust.1 pkt. 2) SWZ</w:t>
            </w:r>
          </w:p>
        </w:tc>
      </w:tr>
    </w:tbl>
    <w:p w:rsidR="00364AC5" w:rsidRPr="004137CA" w:rsidRDefault="00364AC5" w:rsidP="00364AC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364AC5" w:rsidRPr="007D0F37" w:rsidRDefault="00364AC5" w:rsidP="00364AC5">
      <w:pPr>
        <w:pStyle w:val="Tekstpodstawowy"/>
        <w:jc w:val="both"/>
        <w:rPr>
          <w:rFonts w:cs="Arial"/>
          <w:b/>
          <w:bCs/>
          <w:color w:val="000000"/>
          <w:u w:val="single"/>
        </w:rPr>
      </w:pPr>
    </w:p>
    <w:p w:rsidR="00364AC5" w:rsidRDefault="00364AC5" w:rsidP="00364AC5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wykonamy zamówienie w terminie: </w:t>
      </w:r>
    </w:p>
    <w:p w:rsidR="00364AC5" w:rsidRDefault="00364AC5" w:rsidP="00364AC5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color w:val="000000"/>
          <w:sz w:val="24"/>
          <w:szCs w:val="24"/>
        </w:rPr>
      </w:pPr>
    </w:p>
    <w:p w:rsidR="00364AC5" w:rsidRDefault="00364AC5" w:rsidP="00364AC5">
      <w:pPr>
        <w:pStyle w:val="Akapitzlist"/>
        <w:numPr>
          <w:ilvl w:val="0"/>
          <w:numId w:val="27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Zadanie nr 1.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364AC5" w:rsidRDefault="00364AC5" w:rsidP="00364AC5">
      <w:pPr>
        <w:pStyle w:val="Akapitzlist"/>
        <w:numPr>
          <w:ilvl w:val="0"/>
          <w:numId w:val="27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Zadanie nr 2.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364AC5" w:rsidRDefault="00364AC5" w:rsidP="00364AC5">
      <w:pPr>
        <w:pStyle w:val="Akapitzlist"/>
        <w:numPr>
          <w:ilvl w:val="0"/>
          <w:numId w:val="27"/>
        </w:numPr>
        <w:rPr>
          <w:i w:val="0"/>
          <w:iCs w:val="0"/>
          <w:color w:val="000000"/>
          <w:sz w:val="24"/>
          <w:szCs w:val="24"/>
        </w:rPr>
      </w:pPr>
      <w:r w:rsidRPr="00675979">
        <w:rPr>
          <w:i w:val="0"/>
          <w:iCs w:val="0"/>
          <w:color w:val="000000"/>
          <w:sz w:val="24"/>
          <w:szCs w:val="24"/>
        </w:rPr>
        <w:t xml:space="preserve">Zadanie nr </w:t>
      </w:r>
      <w:r>
        <w:rPr>
          <w:i w:val="0"/>
          <w:iCs w:val="0"/>
          <w:color w:val="000000"/>
          <w:sz w:val="24"/>
          <w:szCs w:val="24"/>
        </w:rPr>
        <w:t>3</w:t>
      </w:r>
      <w:r w:rsidRPr="00675979">
        <w:rPr>
          <w:i w:val="0"/>
          <w:iCs w:val="0"/>
          <w:color w:val="000000"/>
          <w:sz w:val="24"/>
          <w:szCs w:val="24"/>
        </w:rPr>
        <w:t>. ......……………………….................</w:t>
      </w:r>
    </w:p>
    <w:p w:rsidR="00364AC5" w:rsidRPr="00675979" w:rsidRDefault="00364AC5" w:rsidP="00364AC5">
      <w:pPr>
        <w:pStyle w:val="Akapitzlist"/>
        <w:ind w:left="786"/>
        <w:rPr>
          <w:i w:val="0"/>
          <w:iCs w:val="0"/>
          <w:color w:val="000000"/>
          <w:sz w:val="24"/>
          <w:szCs w:val="24"/>
        </w:rPr>
      </w:pPr>
    </w:p>
    <w:p w:rsidR="00364AC5" w:rsidRDefault="00364AC5" w:rsidP="00364AC5">
      <w:pPr>
        <w:pStyle w:val="Akapitzlist"/>
        <w:numPr>
          <w:ilvl w:val="0"/>
          <w:numId w:val="15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 xml:space="preserve">Oświadczamy, że wadium zostało wniesione w formie i wysokości: </w:t>
      </w:r>
    </w:p>
    <w:p w:rsidR="00364AC5" w:rsidRDefault="00364AC5" w:rsidP="00364AC5">
      <w:pPr>
        <w:pStyle w:val="Akapitzlist"/>
        <w:ind w:left="340"/>
        <w:rPr>
          <w:i w:val="0"/>
          <w:iCs w:val="0"/>
          <w:color w:val="000000"/>
          <w:sz w:val="24"/>
          <w:szCs w:val="24"/>
        </w:rPr>
      </w:pPr>
    </w:p>
    <w:p w:rsidR="00364AC5" w:rsidRDefault="00364AC5" w:rsidP="00364AC5">
      <w:pPr>
        <w:pStyle w:val="Akapitzlist"/>
        <w:numPr>
          <w:ilvl w:val="0"/>
          <w:numId w:val="27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Zadanie nr 1.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/…………................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364AC5" w:rsidRDefault="00364AC5" w:rsidP="00364AC5">
      <w:pPr>
        <w:pStyle w:val="Akapitzlist"/>
        <w:numPr>
          <w:ilvl w:val="0"/>
          <w:numId w:val="27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Zadanie nr 2.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/…………................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364AC5" w:rsidRPr="00675979" w:rsidRDefault="00364AC5" w:rsidP="00364AC5">
      <w:pPr>
        <w:pStyle w:val="Akapitzlist"/>
        <w:numPr>
          <w:ilvl w:val="0"/>
          <w:numId w:val="27"/>
        </w:numPr>
        <w:rPr>
          <w:i w:val="0"/>
          <w:iCs w:val="0"/>
          <w:color w:val="000000"/>
          <w:sz w:val="24"/>
          <w:szCs w:val="24"/>
        </w:rPr>
      </w:pPr>
      <w:r w:rsidRPr="00675979">
        <w:rPr>
          <w:i w:val="0"/>
          <w:iCs w:val="0"/>
          <w:color w:val="000000"/>
          <w:sz w:val="24"/>
          <w:szCs w:val="24"/>
        </w:rPr>
        <w:t xml:space="preserve">Zadanie nr </w:t>
      </w:r>
      <w:r>
        <w:rPr>
          <w:i w:val="0"/>
          <w:iCs w:val="0"/>
          <w:color w:val="000000"/>
          <w:sz w:val="24"/>
          <w:szCs w:val="24"/>
        </w:rPr>
        <w:t>3</w:t>
      </w:r>
      <w:r w:rsidRPr="00675979">
        <w:rPr>
          <w:i w:val="0"/>
          <w:iCs w:val="0"/>
          <w:color w:val="000000"/>
          <w:sz w:val="24"/>
          <w:szCs w:val="24"/>
        </w:rPr>
        <w:t>. ......…………… /………….................</w:t>
      </w:r>
    </w:p>
    <w:p w:rsidR="00364AC5" w:rsidRPr="00E31144" w:rsidRDefault="00364AC5" w:rsidP="00364AC5">
      <w:pPr>
        <w:pStyle w:val="Akapitzlist"/>
        <w:ind w:left="1060"/>
        <w:rPr>
          <w:i w:val="0"/>
          <w:iCs w:val="0"/>
          <w:color w:val="000000"/>
          <w:sz w:val="24"/>
          <w:szCs w:val="24"/>
        </w:rPr>
      </w:pPr>
    </w:p>
    <w:p w:rsidR="00364AC5" w:rsidRPr="007D0F37" w:rsidRDefault="00364AC5" w:rsidP="00364AC5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364AC5" w:rsidRPr="007D0F37" w:rsidRDefault="00364AC5" w:rsidP="00364AC5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364AC5" w:rsidRPr="007D0F37" w:rsidRDefault="00364AC5" w:rsidP="00364AC5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celu wykazania spełniania warunków udziału w</w:t>
      </w:r>
      <w:r>
        <w:rPr>
          <w:i w:val="0"/>
          <w:iCs w:val="0"/>
          <w:color w:val="000000"/>
          <w:sz w:val="24"/>
          <w:szCs w:val="24"/>
        </w:rPr>
        <w:t> </w:t>
      </w:r>
      <w:r w:rsidRPr="007D0F37">
        <w:rPr>
          <w:i w:val="0"/>
          <w:iCs w:val="0"/>
          <w:color w:val="000000"/>
          <w:sz w:val="24"/>
          <w:szCs w:val="24"/>
        </w:rPr>
        <w:t>postępowaniu, o których mowa w art. 57 Pzp powołujemy się na zasadach określonych w art. 118 ustawy na zasoby podmiotów wskazanych poniżej:</w:t>
      </w:r>
    </w:p>
    <w:p w:rsidR="00364AC5" w:rsidRDefault="00364AC5" w:rsidP="00364AC5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364AC5" w:rsidRDefault="00364AC5" w:rsidP="00364AC5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364AC5" w:rsidRDefault="00364AC5" w:rsidP="00364AC5">
      <w:pPr>
        <w:pStyle w:val="Akapitzlist"/>
        <w:numPr>
          <w:ilvl w:val="0"/>
          <w:numId w:val="28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Zadania nr 1 w zakresie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364AC5" w:rsidRDefault="00364AC5" w:rsidP="00364AC5">
      <w:pPr>
        <w:pStyle w:val="Akapitzlist"/>
        <w:numPr>
          <w:ilvl w:val="0"/>
          <w:numId w:val="28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Zadania nr 2 w zakresie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364AC5" w:rsidRPr="00675979" w:rsidRDefault="00364AC5" w:rsidP="00364AC5">
      <w:pPr>
        <w:pStyle w:val="Akapitzlist"/>
        <w:numPr>
          <w:ilvl w:val="0"/>
          <w:numId w:val="28"/>
        </w:numPr>
        <w:rPr>
          <w:i w:val="0"/>
          <w:iCs w:val="0"/>
          <w:color w:val="000000"/>
          <w:sz w:val="24"/>
          <w:szCs w:val="24"/>
        </w:rPr>
      </w:pPr>
      <w:r w:rsidRPr="00675979">
        <w:rPr>
          <w:i w:val="0"/>
          <w:iCs w:val="0"/>
          <w:color w:val="000000"/>
          <w:sz w:val="24"/>
          <w:szCs w:val="24"/>
        </w:rPr>
        <w:t xml:space="preserve">Dla Zadania nr </w:t>
      </w:r>
      <w:r>
        <w:rPr>
          <w:i w:val="0"/>
          <w:iCs w:val="0"/>
          <w:color w:val="000000"/>
          <w:sz w:val="24"/>
          <w:szCs w:val="24"/>
        </w:rPr>
        <w:t>3</w:t>
      </w:r>
      <w:r w:rsidRPr="00675979">
        <w:rPr>
          <w:i w:val="0"/>
          <w:iCs w:val="0"/>
          <w:color w:val="000000"/>
          <w:sz w:val="24"/>
          <w:szCs w:val="24"/>
        </w:rPr>
        <w:t xml:space="preserve"> w zakresie ......……………………….................</w:t>
      </w:r>
    </w:p>
    <w:p w:rsidR="00364AC5" w:rsidRPr="007D0F37" w:rsidRDefault="00364AC5" w:rsidP="00364AC5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364AC5" w:rsidRDefault="00364AC5" w:rsidP="00364AC5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364AC5" w:rsidRDefault="00364AC5" w:rsidP="00364AC5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364AC5" w:rsidRDefault="00364AC5" w:rsidP="00364AC5">
      <w:pPr>
        <w:pStyle w:val="Akapitzlist"/>
        <w:numPr>
          <w:ilvl w:val="0"/>
          <w:numId w:val="29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Zadanie nr 1 w zakresie.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364AC5" w:rsidRDefault="00364AC5" w:rsidP="00364AC5">
      <w:pPr>
        <w:pStyle w:val="Akapitzlist"/>
        <w:numPr>
          <w:ilvl w:val="0"/>
          <w:numId w:val="29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Zadanie nr 2 w zakresie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364AC5" w:rsidRPr="00675979" w:rsidRDefault="00364AC5" w:rsidP="00364AC5">
      <w:pPr>
        <w:pStyle w:val="Akapitzlist"/>
        <w:numPr>
          <w:ilvl w:val="0"/>
          <w:numId w:val="29"/>
        </w:numPr>
        <w:rPr>
          <w:i w:val="0"/>
          <w:iCs w:val="0"/>
          <w:color w:val="000000"/>
          <w:sz w:val="24"/>
          <w:szCs w:val="24"/>
        </w:rPr>
      </w:pPr>
      <w:r w:rsidRPr="00675979">
        <w:rPr>
          <w:i w:val="0"/>
          <w:iCs w:val="0"/>
          <w:color w:val="000000"/>
          <w:sz w:val="24"/>
          <w:szCs w:val="24"/>
        </w:rPr>
        <w:t xml:space="preserve">Dla Zadania nr </w:t>
      </w:r>
      <w:r>
        <w:rPr>
          <w:i w:val="0"/>
          <w:iCs w:val="0"/>
          <w:color w:val="000000"/>
          <w:sz w:val="24"/>
          <w:szCs w:val="24"/>
        </w:rPr>
        <w:t>3</w:t>
      </w:r>
      <w:r w:rsidRPr="00675979">
        <w:rPr>
          <w:i w:val="0"/>
          <w:iCs w:val="0"/>
          <w:color w:val="000000"/>
          <w:sz w:val="24"/>
          <w:szCs w:val="24"/>
        </w:rPr>
        <w:t xml:space="preserve"> w zakresie ......……………………….................</w:t>
      </w:r>
      <w:r>
        <w:rPr>
          <w:i w:val="0"/>
          <w:iCs w:val="0"/>
          <w:color w:val="000000"/>
          <w:sz w:val="24"/>
          <w:szCs w:val="24"/>
        </w:rPr>
        <w:t>.</w:t>
      </w:r>
    </w:p>
    <w:p w:rsidR="00364AC5" w:rsidRPr="007D0F37" w:rsidRDefault="00364AC5" w:rsidP="00364AC5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364AC5" w:rsidRPr="007D0F37" w:rsidRDefault="00364AC5" w:rsidP="00364AC5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>załącznikiem nr 5</w:t>
      </w:r>
      <w:r w:rsidRPr="007D0F37">
        <w:rPr>
          <w:i w:val="0"/>
          <w:color w:val="000000"/>
          <w:sz w:val="24"/>
          <w:szCs w:val="24"/>
        </w:rPr>
        <w:t>.</w:t>
      </w:r>
    </w:p>
    <w:p w:rsidR="00364AC5" w:rsidRPr="007D0F37" w:rsidRDefault="00364AC5" w:rsidP="00364AC5">
      <w:pPr>
        <w:widowControl/>
        <w:numPr>
          <w:ilvl w:val="0"/>
          <w:numId w:val="15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lastRenderedPageBreak/>
        <w:t>Wykonawca podwykonawcom i podać firmy podwykonawców – załącznika nr 6</w:t>
      </w:r>
      <w:r>
        <w:rPr>
          <w:b/>
          <w:bCs/>
          <w:i w:val="0"/>
          <w:iCs w:val="0"/>
          <w:color w:val="000000"/>
          <w:sz w:val="24"/>
          <w:szCs w:val="24"/>
        </w:rPr>
        <w:t xml:space="preserve">, odpowiednio do zadań 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364AC5" w:rsidRPr="007D0F37" w:rsidRDefault="00364AC5" w:rsidP="00364AC5">
      <w:pPr>
        <w:widowControl/>
        <w:numPr>
          <w:ilvl w:val="0"/>
          <w:numId w:val="15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364AC5" w:rsidRPr="007D0F37" w:rsidRDefault="00364AC5" w:rsidP="00364AC5">
      <w:pPr>
        <w:widowControl/>
        <w:numPr>
          <w:ilvl w:val="0"/>
          <w:numId w:val="15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roku, poz. 1</w:t>
      </w:r>
      <w:r>
        <w:rPr>
          <w:i w:val="0"/>
          <w:iCs w:val="0"/>
          <w:color w:val="000000"/>
          <w:sz w:val="24"/>
          <w:szCs w:val="24"/>
        </w:rPr>
        <w:t>23</w:t>
      </w:r>
      <w:r w:rsidRPr="007D0F37">
        <w:rPr>
          <w:i w:val="0"/>
          <w:iCs w:val="0"/>
          <w:color w:val="000000"/>
          <w:sz w:val="24"/>
          <w:szCs w:val="24"/>
        </w:rPr>
        <w:t xml:space="preserve">3.): </w:t>
      </w:r>
    </w:p>
    <w:p w:rsidR="00364AC5" w:rsidRPr="007D0F37" w:rsidRDefault="00364AC5" w:rsidP="00364AC5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364AC5" w:rsidRPr="007D0F37" w:rsidRDefault="00364AC5" w:rsidP="00364AC5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364AC5" w:rsidRPr="007D0F37" w:rsidRDefault="00364AC5" w:rsidP="00364AC5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364AC5" w:rsidRPr="007D0F37" w:rsidRDefault="00364AC5" w:rsidP="00364AC5">
      <w:pPr>
        <w:pStyle w:val="normaltableau"/>
        <w:numPr>
          <w:ilvl w:val="0"/>
          <w:numId w:val="15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364AC5" w:rsidRPr="007D0F37" w:rsidRDefault="00364AC5" w:rsidP="00364AC5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364AC5" w:rsidRPr="007D0F37" w:rsidRDefault="00364AC5" w:rsidP="00364AC5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364AC5" w:rsidRPr="007D0F37" w:rsidRDefault="00364AC5" w:rsidP="00364AC5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364AC5" w:rsidRPr="007D0F37" w:rsidRDefault="00364AC5" w:rsidP="00364AC5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364AC5" w:rsidRPr="007D0F37" w:rsidRDefault="00364AC5" w:rsidP="00364AC5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364AC5" w:rsidRPr="007D0F37" w:rsidRDefault="00364AC5" w:rsidP="00364AC5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364AC5" w:rsidRPr="007D0F37" w:rsidRDefault="00364AC5" w:rsidP="00364AC5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364AC5" w:rsidRPr="007D0F37" w:rsidRDefault="00364AC5" w:rsidP="00364AC5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364AC5" w:rsidRPr="007D0F37" w:rsidRDefault="00364AC5" w:rsidP="00364A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364AC5" w:rsidRPr="007D0F37" w:rsidRDefault="00364AC5" w:rsidP="00364A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364AC5" w:rsidRPr="007D0F37" w:rsidRDefault="00364AC5" w:rsidP="00364AC5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364AC5" w:rsidRPr="00E31144" w:rsidRDefault="00364AC5" w:rsidP="00364AC5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364AC5" w:rsidRPr="00E31144" w:rsidRDefault="00364AC5" w:rsidP="00364AC5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364AC5" w:rsidRPr="00E31144" w:rsidRDefault="00364AC5" w:rsidP="00364AC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364AC5" w:rsidRPr="00E31144" w:rsidRDefault="00364AC5" w:rsidP="00364AC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364AC5" w:rsidRPr="00E31144" w:rsidRDefault="00364AC5" w:rsidP="00364AC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364AC5" w:rsidRPr="00E31144" w:rsidRDefault="00364AC5" w:rsidP="00364AC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364AC5" w:rsidRPr="00E31144" w:rsidRDefault="00364AC5" w:rsidP="00364AC5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 xml:space="preserve">Osoba działająca w imieniu Wykonawcy jest umocowana do jego </w:t>
      </w:r>
      <w:r w:rsidRPr="00E31144">
        <w:rPr>
          <w:i w:val="0"/>
          <w:iCs w:val="0"/>
          <w:color w:val="000000"/>
          <w:sz w:val="24"/>
          <w:szCs w:val="24"/>
        </w:rPr>
        <w:lastRenderedPageBreak/>
        <w:t>reprezentowania na podstawie*:</w:t>
      </w:r>
    </w:p>
    <w:p w:rsidR="00364AC5" w:rsidRPr="00E31144" w:rsidRDefault="00364AC5" w:rsidP="00364AC5">
      <w:pPr>
        <w:jc w:val="both"/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364AC5" w:rsidRPr="00E31144" w:rsidRDefault="00364AC5" w:rsidP="00364AC5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364AC5" w:rsidRPr="00E31144" w:rsidRDefault="00364AC5" w:rsidP="00364AC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364AC5" w:rsidRPr="00E31144" w:rsidRDefault="00364AC5" w:rsidP="00364AC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364AC5" w:rsidRPr="00E31144" w:rsidRDefault="00364AC5" w:rsidP="00364AC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364AC5" w:rsidRPr="00E31144" w:rsidRDefault="00364AC5" w:rsidP="00364AC5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364AC5" w:rsidRPr="00E31144" w:rsidRDefault="00364AC5" w:rsidP="00364AC5">
      <w:pPr>
        <w:jc w:val="both"/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jc w:val="both"/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jc w:val="both"/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ind w:left="705" w:hanging="705"/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Uwaga:</w:t>
      </w:r>
    </w:p>
    <w:p w:rsidR="00364AC5" w:rsidRPr="00E31144" w:rsidRDefault="00364AC5" w:rsidP="00364AC5">
      <w:pPr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Ofertę składa się, pod rygorem nieważności, w formie elektronicznej lub w postaci elektronicznej opatrzonej podpisem zaufanym lub podpisem osobistym.</w:t>
      </w:r>
    </w:p>
    <w:p w:rsidR="00364AC5" w:rsidRPr="00E31144" w:rsidRDefault="00364AC5" w:rsidP="00364AC5">
      <w:pPr>
        <w:spacing w:line="271" w:lineRule="auto"/>
        <w:jc w:val="both"/>
        <w:rPr>
          <w:i w:val="0"/>
          <w:sz w:val="24"/>
          <w:szCs w:val="24"/>
        </w:rPr>
      </w:pPr>
    </w:p>
    <w:p w:rsidR="00364AC5" w:rsidRPr="00E3114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E3114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FB5ACB" w:rsidRDefault="00364AC5" w:rsidP="00364AC5">
      <w:pPr>
        <w:jc w:val="both"/>
        <w:rPr>
          <w:i w:val="0"/>
          <w:iCs w:val="0"/>
          <w:color w:val="000000"/>
        </w:rPr>
      </w:pPr>
    </w:p>
    <w:p w:rsidR="00364AC5" w:rsidRPr="00FB5ACB" w:rsidRDefault="00364AC5" w:rsidP="00364AC5">
      <w:pPr>
        <w:pStyle w:val="Akapitzlist"/>
        <w:numPr>
          <w:ilvl w:val="0"/>
          <w:numId w:val="22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364AC5" w:rsidRPr="00FB5ACB" w:rsidRDefault="00364AC5" w:rsidP="00364AC5">
      <w:p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364AC5" w:rsidRPr="00E31144" w:rsidRDefault="00364AC5" w:rsidP="00364AC5">
      <w:pPr>
        <w:widowControl/>
        <w:autoSpaceDE/>
        <w:autoSpaceDN/>
        <w:adjustRightInd/>
        <w:spacing w:before="120"/>
        <w:jc w:val="both"/>
        <w:rPr>
          <w:i w:val="0"/>
          <w:iCs w:val="0"/>
          <w:sz w:val="24"/>
          <w:szCs w:val="24"/>
          <w:lang w:eastAsia="en-US"/>
        </w:rPr>
      </w:pPr>
    </w:p>
    <w:p w:rsidR="00364AC5" w:rsidRPr="007D0F37" w:rsidRDefault="00364AC5" w:rsidP="00364AC5">
      <w:pPr>
        <w:rPr>
          <w:b/>
          <w:bCs/>
          <w:i w:val="0"/>
          <w:iCs w:val="0"/>
          <w:color w:val="000000"/>
          <w:sz w:val="16"/>
          <w:szCs w:val="16"/>
        </w:rPr>
        <w:sectPr w:rsidR="00364AC5" w:rsidRPr="007D0F37" w:rsidSect="002E0C05">
          <w:footerReference w:type="default" r:id="rId8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364AC5" w:rsidRPr="00C66694" w:rsidRDefault="00364AC5" w:rsidP="00364AC5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364AC5" w:rsidRPr="008D113D" w:rsidRDefault="00364AC5" w:rsidP="00364AC5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364AC5" w:rsidRPr="00C66694" w:rsidRDefault="00364AC5" w:rsidP="00364AC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364AC5" w:rsidRPr="00C6669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</w:p>
    <w:p w:rsidR="00364AC5" w:rsidRPr="00776886" w:rsidRDefault="00364AC5" w:rsidP="00364AC5">
      <w:pPr>
        <w:jc w:val="center"/>
        <w:rPr>
          <w:b/>
          <w:bCs/>
          <w:i w:val="0"/>
          <w:color w:val="000000"/>
          <w:sz w:val="24"/>
          <w:szCs w:val="24"/>
        </w:rPr>
      </w:pPr>
      <w:r w:rsidRPr="00776886">
        <w:rPr>
          <w:b/>
          <w:bCs/>
          <w:i w:val="0"/>
          <w:color w:val="000000"/>
          <w:sz w:val="24"/>
          <w:szCs w:val="24"/>
        </w:rPr>
        <w:t xml:space="preserve">REMONT </w:t>
      </w:r>
      <w:r w:rsidRPr="00C53304">
        <w:rPr>
          <w:b/>
          <w:bCs/>
          <w:i w:val="0"/>
          <w:color w:val="000000"/>
          <w:sz w:val="24"/>
          <w:szCs w:val="24"/>
        </w:rPr>
        <w:t>TRZECH</w:t>
      </w:r>
      <w:r w:rsidRPr="00776886">
        <w:rPr>
          <w:b/>
          <w:bCs/>
          <w:i w:val="0"/>
          <w:color w:val="000000"/>
          <w:sz w:val="24"/>
          <w:szCs w:val="24"/>
        </w:rPr>
        <w:t xml:space="preserve"> LOKALI KOMUNALNYCH: </w:t>
      </w:r>
    </w:p>
    <w:p w:rsidR="00364AC5" w:rsidRPr="00776886" w:rsidRDefault="00364AC5" w:rsidP="00364AC5">
      <w:pPr>
        <w:jc w:val="center"/>
        <w:rPr>
          <w:b/>
          <w:bCs/>
          <w:i w:val="0"/>
          <w:color w:val="000000"/>
          <w:sz w:val="24"/>
          <w:szCs w:val="24"/>
        </w:rPr>
      </w:pPr>
    </w:p>
    <w:p w:rsidR="00364AC5" w:rsidRPr="00776886" w:rsidRDefault="00364AC5" w:rsidP="00364AC5">
      <w:pPr>
        <w:jc w:val="center"/>
        <w:rPr>
          <w:b/>
          <w:bCs/>
          <w:i w:val="0"/>
          <w:color w:val="000000"/>
          <w:sz w:val="24"/>
          <w:szCs w:val="24"/>
        </w:rPr>
      </w:pPr>
      <w:r w:rsidRPr="00776886">
        <w:rPr>
          <w:b/>
          <w:bCs/>
          <w:i w:val="0"/>
          <w:color w:val="000000"/>
          <w:sz w:val="24"/>
          <w:szCs w:val="24"/>
        </w:rPr>
        <w:t>Zadanie nr 1: Remont lokalu komunalnego przy ulicy Energetycznej 3/3 w Kole.</w:t>
      </w:r>
    </w:p>
    <w:p w:rsidR="00364AC5" w:rsidRPr="00776886" w:rsidRDefault="00364AC5" w:rsidP="00364AC5">
      <w:pPr>
        <w:jc w:val="center"/>
        <w:rPr>
          <w:b/>
          <w:bCs/>
          <w:i w:val="0"/>
          <w:color w:val="000000"/>
          <w:sz w:val="24"/>
          <w:szCs w:val="24"/>
        </w:rPr>
      </w:pPr>
      <w:r w:rsidRPr="00776886">
        <w:rPr>
          <w:b/>
          <w:bCs/>
          <w:i w:val="0"/>
          <w:color w:val="000000"/>
          <w:sz w:val="24"/>
          <w:szCs w:val="24"/>
        </w:rPr>
        <w:t>Zadanie nr 2: Remont lokalu komunalnego przy ulicy Asnyka 8/1 w Kole.</w:t>
      </w:r>
    </w:p>
    <w:p w:rsidR="00364AC5" w:rsidRPr="00776886" w:rsidRDefault="00364AC5" w:rsidP="00364AC5">
      <w:pPr>
        <w:jc w:val="center"/>
        <w:rPr>
          <w:b/>
          <w:bCs/>
          <w:i w:val="0"/>
          <w:color w:val="000000"/>
          <w:sz w:val="24"/>
          <w:szCs w:val="24"/>
        </w:rPr>
      </w:pPr>
      <w:r w:rsidRPr="00776886">
        <w:rPr>
          <w:b/>
          <w:bCs/>
          <w:i w:val="0"/>
          <w:color w:val="000000"/>
          <w:sz w:val="24"/>
          <w:szCs w:val="24"/>
        </w:rPr>
        <w:t>Zadanie nr 3: Remont lokalu komunalnego przy ulicy Kajki 26/4 w Kole.</w:t>
      </w:r>
      <w:r>
        <w:rPr>
          <w:b/>
          <w:i w:val="0"/>
          <w:color w:val="000000"/>
          <w:sz w:val="24"/>
          <w:szCs w:val="24"/>
        </w:rPr>
        <w:t>**</w:t>
      </w:r>
    </w:p>
    <w:p w:rsidR="00364AC5" w:rsidRPr="00C66694" w:rsidRDefault="00364AC5" w:rsidP="00364AC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202322296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940872251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364AC5" w:rsidRPr="00C66694" w:rsidRDefault="00364AC5" w:rsidP="00364AC5">
      <w:pPr>
        <w:rPr>
          <w:b/>
          <w:bCs/>
          <w:i w:val="0"/>
          <w:iCs w:val="0"/>
          <w:color w:val="000000"/>
        </w:rPr>
      </w:pPr>
    </w:p>
    <w:p w:rsidR="00364AC5" w:rsidRPr="00C66694" w:rsidRDefault="00364AC5" w:rsidP="00364AC5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364AC5" w:rsidRPr="00C66694" w:rsidRDefault="00364AC5" w:rsidP="00364AC5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364AC5" w:rsidRPr="00C66694" w:rsidRDefault="00364AC5" w:rsidP="00364AC5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364AC5" w:rsidRPr="00C66694" w:rsidRDefault="00364AC5" w:rsidP="00364AC5">
      <w:pPr>
        <w:rPr>
          <w:color w:val="000000"/>
        </w:rPr>
      </w:pPr>
    </w:p>
    <w:p w:rsidR="00364AC5" w:rsidRPr="00C66694" w:rsidRDefault="00364AC5" w:rsidP="00364AC5">
      <w:pPr>
        <w:rPr>
          <w:b/>
          <w:bCs/>
          <w:i w:val="0"/>
          <w:iCs w:val="0"/>
          <w:color w:val="000000"/>
        </w:rPr>
      </w:pPr>
    </w:p>
    <w:p w:rsidR="00364AC5" w:rsidRPr="00C66694" w:rsidRDefault="00364AC5" w:rsidP="00364AC5">
      <w:pPr>
        <w:rPr>
          <w:b/>
          <w:bCs/>
          <w:i w:val="0"/>
          <w:iCs w:val="0"/>
          <w:color w:val="000000"/>
        </w:rPr>
      </w:pPr>
    </w:p>
    <w:p w:rsidR="00364AC5" w:rsidRPr="00C66694" w:rsidRDefault="00364AC5" w:rsidP="00364AC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364AC5" w:rsidRPr="00C66694" w:rsidRDefault="00364AC5" w:rsidP="00364AC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ustawy Pzp)</w:t>
      </w:r>
    </w:p>
    <w:p w:rsidR="00364AC5" w:rsidRPr="00C66694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364AC5" w:rsidRPr="00C66694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710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364AC5" w:rsidRPr="00C66694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Pr="00C66694" w:rsidRDefault="00364AC5" w:rsidP="00364AC5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459882832"/>
          <w:text/>
        </w:sdtPr>
        <w:sdtContent>
          <w:r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 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710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364AC5" w:rsidRPr="00C66694" w:rsidRDefault="00364AC5" w:rsidP="00364AC5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936557776"/>
        <w:showingPlcHdr/>
        <w:text/>
      </w:sdtPr>
      <w:sdtContent>
        <w:p w:rsidR="00364AC5" w:rsidRPr="00C66694" w:rsidRDefault="00364AC5" w:rsidP="00364AC5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364AC5" w:rsidRPr="000846A8" w:rsidRDefault="00364AC5" w:rsidP="00364AC5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364AC5" w:rsidRDefault="00364AC5" w:rsidP="00364AC5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364AC5" w:rsidRPr="000846A8" w:rsidRDefault="00364AC5" w:rsidP="00364AC5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364AC5" w:rsidRDefault="00364AC5" w:rsidP="00364AC5">
      <w:pPr>
        <w:widowControl/>
        <w:autoSpaceDE/>
        <w:autoSpaceDN/>
        <w:adjustRightInd/>
        <w:spacing w:after="200" w:line="276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364AC5" w:rsidRPr="00C66694" w:rsidRDefault="00364AC5" w:rsidP="00364AC5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Pr="00D028E8" w:rsidRDefault="00364AC5" w:rsidP="00364AC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364AC5" w:rsidRPr="00D028E8" w:rsidRDefault="00364AC5" w:rsidP="00364AC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364AC5" w:rsidRPr="00D028E8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364AC5" w:rsidRPr="00D028E8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wspieraniu agresji na Ukrainę (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129, 185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364AC5" w:rsidRPr="00D028E8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</w:p>
    <w:p w:rsidR="00364AC5" w:rsidRDefault="00364AC5" w:rsidP="00364AC5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364AC5" w:rsidRPr="00AA0EA5" w:rsidRDefault="00364AC5" w:rsidP="00364AC5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364AC5" w:rsidRPr="00AA0EA5" w:rsidRDefault="00364AC5" w:rsidP="00364AC5">
      <w:pPr>
        <w:widowControl/>
        <w:numPr>
          <w:ilvl w:val="0"/>
          <w:numId w:val="30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364AC5" w:rsidRPr="00AA0EA5" w:rsidRDefault="00364AC5" w:rsidP="00364AC5">
      <w:pPr>
        <w:widowControl/>
        <w:numPr>
          <w:ilvl w:val="0"/>
          <w:numId w:val="30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2022 r. poz. 593, 655, 835, 2180, 2185 i z 2023 r. 180) 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364AC5" w:rsidRDefault="00364AC5" w:rsidP="00364AC5">
      <w:pPr>
        <w:widowControl/>
        <w:numPr>
          <w:ilvl w:val="0"/>
          <w:numId w:val="30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2023 r. poz. 120, 295) jest podmiot wymieniony w 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wykluczenia).</w:t>
      </w:r>
    </w:p>
    <w:p w:rsidR="00364AC5" w:rsidRPr="00AA0EA5" w:rsidRDefault="00364AC5" w:rsidP="00364AC5">
      <w:pPr>
        <w:widowControl/>
        <w:suppressAutoHyphens/>
        <w:autoSpaceDE/>
        <w:autoSpaceDN/>
        <w:adjustRightInd/>
        <w:ind w:left="720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364AC5" w:rsidRDefault="00364AC5" w:rsidP="00364AC5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1.”</w:t>
      </w:r>
    </w:p>
    <w:p w:rsidR="00364AC5" w:rsidRPr="00AA0EA5" w:rsidRDefault="00364AC5" w:rsidP="00364AC5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364AC5" w:rsidRPr="00D028E8" w:rsidRDefault="00364AC5" w:rsidP="00364AC5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93965285"/>
          <w:text/>
        </w:sdtPr>
        <w:sdtContent>
          <w:r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wymienionych w art. 7 ust. 1 ustawy z dnia 13 kwietnia 2022 r. – o szczególnych rozwiązaniach w zakresie przeciwdziałania wspieraniu agresji na Ukrainę ( 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129,185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364AC5" w:rsidRPr="00D028E8" w:rsidRDefault="00364AC5" w:rsidP="00364AC5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263718"/>
        <w:showingPlcHdr/>
        <w:text/>
      </w:sdtPr>
      <w:sdtContent>
        <w:p w:rsidR="00364AC5" w:rsidRPr="00D028E8" w:rsidRDefault="00364AC5" w:rsidP="00364AC5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364AC5" w:rsidRDefault="00364AC5" w:rsidP="00364AC5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364AC5" w:rsidRPr="00AA0EA5" w:rsidRDefault="00364AC5" w:rsidP="00364AC5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364AC5" w:rsidRPr="00C66694" w:rsidRDefault="00364AC5" w:rsidP="00364AC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Pr="00C66694" w:rsidRDefault="00364AC5" w:rsidP="00364AC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364AC5" w:rsidRPr="00C66694" w:rsidRDefault="00364AC5" w:rsidP="00364AC5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Pr="00C66694" w:rsidRDefault="00364AC5" w:rsidP="00364AC5">
      <w:pPr>
        <w:widowControl/>
        <w:autoSpaceDE/>
        <w:autoSpaceDN/>
        <w:adjustRightInd/>
        <w:jc w:val="center"/>
        <w:rPr>
          <w:b/>
          <w:i w:val="0"/>
          <w:color w:val="000000"/>
          <w:sz w:val="24"/>
          <w:szCs w:val="24"/>
        </w:rPr>
      </w:pPr>
    </w:p>
    <w:p w:rsidR="00364AC5" w:rsidRPr="00776886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  <w:r w:rsidRPr="00776886">
        <w:rPr>
          <w:b/>
          <w:i w:val="0"/>
          <w:color w:val="000000"/>
          <w:sz w:val="24"/>
          <w:szCs w:val="24"/>
        </w:rPr>
        <w:t xml:space="preserve">REMONT </w:t>
      </w:r>
      <w:r w:rsidRPr="00C53304">
        <w:rPr>
          <w:b/>
          <w:bCs/>
          <w:i w:val="0"/>
          <w:color w:val="000000"/>
          <w:sz w:val="24"/>
          <w:szCs w:val="24"/>
        </w:rPr>
        <w:t>TRZECH</w:t>
      </w:r>
      <w:r w:rsidRPr="00776886">
        <w:rPr>
          <w:b/>
          <w:i w:val="0"/>
          <w:color w:val="000000"/>
          <w:sz w:val="24"/>
          <w:szCs w:val="24"/>
        </w:rPr>
        <w:t xml:space="preserve"> LOKALI KOMUNALNYCH: </w:t>
      </w:r>
    </w:p>
    <w:p w:rsidR="00364AC5" w:rsidRPr="00776886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</w:p>
    <w:p w:rsidR="00364AC5" w:rsidRPr="00776886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  <w:r w:rsidRPr="00776886">
        <w:rPr>
          <w:b/>
          <w:i w:val="0"/>
          <w:color w:val="000000"/>
          <w:sz w:val="24"/>
          <w:szCs w:val="24"/>
        </w:rPr>
        <w:t>Zadanie nr 1: Remont lokalu komunalnego przy ulicy Energetycznej 3/3 w Kole.</w:t>
      </w:r>
    </w:p>
    <w:p w:rsidR="00364AC5" w:rsidRPr="00776886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  <w:r w:rsidRPr="00776886">
        <w:rPr>
          <w:b/>
          <w:i w:val="0"/>
          <w:color w:val="000000"/>
          <w:sz w:val="24"/>
          <w:szCs w:val="24"/>
        </w:rPr>
        <w:t>Zadanie nr 2: Remont lokalu komunalnego przy ulicy Asnyka 8/1 w Kole.</w:t>
      </w:r>
    </w:p>
    <w:p w:rsidR="00364AC5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  <w:r w:rsidRPr="00776886">
        <w:rPr>
          <w:b/>
          <w:i w:val="0"/>
          <w:color w:val="000000"/>
          <w:sz w:val="24"/>
          <w:szCs w:val="24"/>
        </w:rPr>
        <w:t>Zadanie nr 3: Remont lokalu komunalnego przy ulicy Kajki 26/4 w Kole.</w:t>
      </w:r>
      <w:r w:rsidRPr="00AA0EA5">
        <w:rPr>
          <w:b/>
          <w:i w:val="0"/>
          <w:color w:val="000000"/>
          <w:sz w:val="24"/>
          <w:szCs w:val="24"/>
        </w:rPr>
        <w:t>**</w:t>
      </w:r>
    </w:p>
    <w:p w:rsidR="00364AC5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</w:p>
    <w:p w:rsidR="00364AC5" w:rsidRPr="00C66694" w:rsidRDefault="00364AC5" w:rsidP="00364AC5">
      <w:pPr>
        <w:suppressAutoHyphens/>
        <w:autoSpaceDN/>
        <w:adjustRightInd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4)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SWZ.</w:t>
      </w:r>
    </w:p>
    <w:p w:rsidR="00364AC5" w:rsidRPr="00C66694" w:rsidRDefault="00364AC5" w:rsidP="00364AC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Pr="00C66694" w:rsidRDefault="00364AC5" w:rsidP="00364AC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Pr="00C66694" w:rsidRDefault="00364AC5" w:rsidP="00364AC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Pr="00C66694" w:rsidRDefault="00364AC5" w:rsidP="00364AC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364AC5" w:rsidRPr="00C66694" w:rsidRDefault="00364AC5" w:rsidP="00364AC5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364AC5" w:rsidRPr="00C66694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364AC5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364AC5" w:rsidRPr="00C66694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364AC5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364AC5" w:rsidRPr="00C66694" w:rsidRDefault="00364AC5" w:rsidP="00364AC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364AC5" w:rsidRDefault="00364AC5" w:rsidP="00364AC5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364AC5" w:rsidRDefault="00364AC5" w:rsidP="00364AC5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364AC5" w:rsidRDefault="00364AC5" w:rsidP="00364AC5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364AC5" w:rsidRPr="00D620FA" w:rsidRDefault="00364AC5" w:rsidP="00364AC5">
      <w:pPr>
        <w:rPr>
          <w:b/>
          <w:bCs/>
          <w:i w:val="0"/>
          <w:iCs w:val="0"/>
          <w:color w:val="000000"/>
        </w:rPr>
      </w:pPr>
      <w:r>
        <w:rPr>
          <w:b/>
          <w:bCs/>
          <w:i w:val="0"/>
          <w:iCs w:val="0"/>
          <w:color w:val="000000"/>
        </w:rPr>
        <w:t xml:space="preserve">**- </w:t>
      </w:r>
      <w:r w:rsidRPr="00D620FA">
        <w:rPr>
          <w:b/>
          <w:bCs/>
          <w:i w:val="0"/>
          <w:iCs w:val="0"/>
          <w:color w:val="000000"/>
        </w:rPr>
        <w:t>niepotrzebne skreślić</w:t>
      </w:r>
      <w:r>
        <w:rPr>
          <w:b/>
          <w:bCs/>
          <w:i w:val="0"/>
          <w:iCs w:val="0"/>
          <w:color w:val="000000"/>
        </w:rPr>
        <w:t>.</w:t>
      </w:r>
    </w:p>
    <w:p w:rsidR="00364AC5" w:rsidRPr="00C66694" w:rsidRDefault="00364AC5" w:rsidP="00364AC5">
      <w:pPr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364AC5" w:rsidRPr="00C66694" w:rsidRDefault="00364AC5" w:rsidP="00364AC5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364AC5" w:rsidRPr="00C66694" w:rsidRDefault="00364AC5" w:rsidP="00364AC5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364AC5" w:rsidRPr="008D113D" w:rsidRDefault="00364AC5" w:rsidP="00364AC5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364AC5" w:rsidRPr="00C66694" w:rsidRDefault="00364AC5" w:rsidP="00364AC5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364AC5" w:rsidRPr="00C6669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364AC5" w:rsidRPr="00C66694" w:rsidRDefault="00364AC5" w:rsidP="00364AC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364AC5" w:rsidRPr="00C66694" w:rsidRDefault="00364AC5" w:rsidP="00364AC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364AC5" w:rsidRPr="00C66694" w:rsidRDefault="00364AC5" w:rsidP="00364AC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364AC5" w:rsidRPr="00C66694" w:rsidRDefault="00364AC5" w:rsidP="00364AC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364AC5" w:rsidRPr="00A04FAD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  <w:r w:rsidRPr="00A04FAD">
        <w:rPr>
          <w:b/>
          <w:i w:val="0"/>
          <w:color w:val="000000"/>
          <w:sz w:val="24"/>
          <w:szCs w:val="24"/>
        </w:rPr>
        <w:t xml:space="preserve">REMONT </w:t>
      </w:r>
      <w:r w:rsidRPr="00C53304">
        <w:rPr>
          <w:b/>
          <w:bCs/>
          <w:i w:val="0"/>
          <w:color w:val="000000"/>
          <w:sz w:val="24"/>
          <w:szCs w:val="24"/>
        </w:rPr>
        <w:t>TRZECH</w:t>
      </w:r>
      <w:r w:rsidRPr="00A04FAD">
        <w:rPr>
          <w:b/>
          <w:i w:val="0"/>
          <w:color w:val="000000"/>
          <w:sz w:val="24"/>
          <w:szCs w:val="24"/>
        </w:rPr>
        <w:t xml:space="preserve"> LOKALI KOMUNALNYCH: </w:t>
      </w:r>
    </w:p>
    <w:p w:rsidR="00364AC5" w:rsidRPr="00A04FAD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</w:p>
    <w:p w:rsidR="00364AC5" w:rsidRPr="00A04FAD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  <w:r w:rsidRPr="00A04FAD">
        <w:rPr>
          <w:b/>
          <w:i w:val="0"/>
          <w:color w:val="000000"/>
          <w:sz w:val="24"/>
          <w:szCs w:val="24"/>
        </w:rPr>
        <w:t>Zadanie nr 1: Remont lokalu komunalnego przy ulicy Energetycznej 3/3 w Kole.</w:t>
      </w:r>
    </w:p>
    <w:p w:rsidR="00364AC5" w:rsidRPr="00A04FAD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  <w:r w:rsidRPr="00A04FAD">
        <w:rPr>
          <w:b/>
          <w:i w:val="0"/>
          <w:color w:val="000000"/>
          <w:sz w:val="24"/>
          <w:szCs w:val="24"/>
        </w:rPr>
        <w:t>Zadanie nr 2: Remont lokalu komunalnego przy ulicy Asnyka 8/1 w Kole.</w:t>
      </w:r>
    </w:p>
    <w:p w:rsidR="00364AC5" w:rsidRDefault="00364AC5" w:rsidP="00364AC5">
      <w:pPr>
        <w:jc w:val="center"/>
        <w:rPr>
          <w:b/>
          <w:i w:val="0"/>
          <w:color w:val="000000"/>
          <w:sz w:val="24"/>
          <w:szCs w:val="24"/>
        </w:rPr>
      </w:pPr>
      <w:r w:rsidRPr="00A04FAD">
        <w:rPr>
          <w:b/>
          <w:i w:val="0"/>
          <w:color w:val="000000"/>
          <w:sz w:val="24"/>
          <w:szCs w:val="24"/>
        </w:rPr>
        <w:t>Zadanie nr 3: Remont lokalu komunalnego przy ulicy Kajki 26/4 w Kole.</w:t>
      </w:r>
      <w:r w:rsidRPr="008D113D">
        <w:rPr>
          <w:b/>
          <w:i w:val="0"/>
          <w:color w:val="000000"/>
          <w:sz w:val="24"/>
          <w:szCs w:val="24"/>
        </w:rPr>
        <w:t>**</w:t>
      </w:r>
    </w:p>
    <w:p w:rsidR="00364AC5" w:rsidRPr="00C66694" w:rsidRDefault="00364AC5" w:rsidP="00364AC5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364AC5" w:rsidRPr="00C66694" w:rsidRDefault="00364AC5" w:rsidP="00364AC5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364AC5" w:rsidRPr="00C66694" w:rsidRDefault="00364AC5" w:rsidP="00364AC5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364AC5" w:rsidRPr="00C66694" w:rsidRDefault="00364AC5" w:rsidP="00364AC5">
      <w:pPr>
        <w:widowControl/>
        <w:numPr>
          <w:ilvl w:val="0"/>
          <w:numId w:val="21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364AC5" w:rsidRPr="00C66694" w:rsidRDefault="00364AC5" w:rsidP="00364AC5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ind w:left="720"/>
        <w:contextualSpacing/>
        <w:rPr>
          <w:i w:val="0"/>
          <w:sz w:val="24"/>
          <w:szCs w:val="24"/>
        </w:rPr>
      </w:pPr>
    </w:p>
    <w:p w:rsidR="00364AC5" w:rsidRPr="00C66694" w:rsidRDefault="00364AC5" w:rsidP="00364AC5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spacing w:line="271" w:lineRule="auto"/>
        <w:jc w:val="both"/>
        <w:rPr>
          <w:i w:val="0"/>
          <w:sz w:val="24"/>
          <w:szCs w:val="24"/>
        </w:rPr>
      </w:pPr>
    </w:p>
    <w:p w:rsidR="00364AC5" w:rsidRPr="00C66694" w:rsidRDefault="00364AC5" w:rsidP="00364AC5">
      <w:pPr>
        <w:spacing w:line="271" w:lineRule="auto"/>
        <w:jc w:val="both"/>
        <w:rPr>
          <w:i w:val="0"/>
          <w:sz w:val="24"/>
          <w:szCs w:val="24"/>
        </w:rPr>
      </w:pPr>
    </w:p>
    <w:p w:rsidR="00364AC5" w:rsidRPr="00C66694" w:rsidRDefault="00364AC5" w:rsidP="00364AC5">
      <w:pPr>
        <w:spacing w:line="271" w:lineRule="auto"/>
        <w:jc w:val="both"/>
        <w:rPr>
          <w:i w:val="0"/>
          <w:sz w:val="24"/>
          <w:szCs w:val="24"/>
        </w:rPr>
      </w:pPr>
    </w:p>
    <w:p w:rsidR="00364AC5" w:rsidRPr="00C66694" w:rsidRDefault="00364AC5" w:rsidP="00364AC5">
      <w:pPr>
        <w:spacing w:line="271" w:lineRule="auto"/>
        <w:jc w:val="both"/>
        <w:rPr>
          <w:i w:val="0"/>
          <w:sz w:val="24"/>
          <w:szCs w:val="24"/>
        </w:rPr>
      </w:pPr>
    </w:p>
    <w:p w:rsidR="00364AC5" w:rsidRPr="00C66694" w:rsidRDefault="00364AC5" w:rsidP="00364AC5">
      <w:pPr>
        <w:spacing w:line="271" w:lineRule="auto"/>
        <w:jc w:val="both"/>
        <w:rPr>
          <w:i w:val="0"/>
          <w:sz w:val="24"/>
          <w:szCs w:val="24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364AC5" w:rsidRPr="00C66694" w:rsidRDefault="00364AC5" w:rsidP="00364AC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364AC5" w:rsidRPr="00C66694" w:rsidRDefault="00364AC5" w:rsidP="00364AC5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364AC5" w:rsidRPr="00C66694" w:rsidRDefault="00364AC5" w:rsidP="00364AC5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364AC5" w:rsidRPr="00C66694" w:rsidRDefault="00364AC5" w:rsidP="00364AC5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364AC5" w:rsidRPr="00C66694" w:rsidSect="002E0C0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64AC5" w:rsidRPr="00C66694" w:rsidRDefault="00364AC5" w:rsidP="00364AC5">
      <w:pPr>
        <w:jc w:val="right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364AC5" w:rsidRPr="008D113D" w:rsidRDefault="00364AC5" w:rsidP="00364AC5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364AC5" w:rsidRPr="00C66694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364AC5" w:rsidRPr="00A04FAD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A04FAD">
        <w:rPr>
          <w:rFonts w:eastAsia="Times New Roman"/>
          <w:b/>
          <w:i w:val="0"/>
          <w:sz w:val="24"/>
          <w:szCs w:val="24"/>
        </w:rPr>
        <w:t xml:space="preserve">REMONT </w:t>
      </w:r>
      <w:r w:rsidRPr="00C53304">
        <w:rPr>
          <w:rFonts w:eastAsia="Times New Roman"/>
          <w:b/>
          <w:bCs/>
          <w:i w:val="0"/>
          <w:sz w:val="24"/>
          <w:szCs w:val="24"/>
        </w:rPr>
        <w:t>TRZECH</w:t>
      </w:r>
      <w:r w:rsidRPr="00A04FAD">
        <w:rPr>
          <w:rFonts w:eastAsia="Times New Roman"/>
          <w:b/>
          <w:i w:val="0"/>
          <w:sz w:val="24"/>
          <w:szCs w:val="24"/>
        </w:rPr>
        <w:t xml:space="preserve"> LOKALI KOMUNALNYCH: </w:t>
      </w:r>
    </w:p>
    <w:p w:rsidR="00364AC5" w:rsidRPr="00A04FAD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364AC5" w:rsidRPr="00A04FAD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A04FAD">
        <w:rPr>
          <w:rFonts w:eastAsia="Times New Roman"/>
          <w:b/>
          <w:i w:val="0"/>
          <w:sz w:val="24"/>
          <w:szCs w:val="24"/>
        </w:rPr>
        <w:t>Zadanie nr 1: Remont lokalu komunalnego przy ulicy Energetycznej 3/3 w Kole.</w:t>
      </w:r>
    </w:p>
    <w:p w:rsidR="00364AC5" w:rsidRPr="00A04FAD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A04FAD">
        <w:rPr>
          <w:rFonts w:eastAsia="Times New Roman"/>
          <w:b/>
          <w:i w:val="0"/>
          <w:sz w:val="24"/>
          <w:szCs w:val="24"/>
        </w:rPr>
        <w:t>Zadanie nr 2: Remont lokalu komunalnego przy ulicy Asnyka 8/1 w Kole.</w:t>
      </w:r>
    </w:p>
    <w:p w:rsidR="00364AC5" w:rsidRPr="00C66694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A04FAD">
        <w:rPr>
          <w:rFonts w:eastAsia="Times New Roman"/>
          <w:b/>
          <w:i w:val="0"/>
          <w:sz w:val="24"/>
          <w:szCs w:val="24"/>
        </w:rPr>
        <w:t>Zadanie nr 3: Remont lokalu komunalnego przy ulicy Kajki 26/4 w Kole.</w:t>
      </w:r>
      <w:r w:rsidRPr="008D113D">
        <w:rPr>
          <w:rFonts w:eastAsia="Times New Roman"/>
          <w:b/>
          <w:i w:val="0"/>
          <w:sz w:val="24"/>
          <w:szCs w:val="24"/>
        </w:rPr>
        <w:t>**</w:t>
      </w:r>
      <w:r w:rsidRPr="00C66694"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364AC5" w:rsidRPr="007E7653" w:rsidRDefault="00364AC5" w:rsidP="00364AC5">
      <w:pPr>
        <w:jc w:val="center"/>
        <w:rPr>
          <w:iCs w:val="0"/>
          <w:color w:val="000000"/>
          <w:sz w:val="24"/>
          <w:szCs w:val="24"/>
        </w:rPr>
      </w:pPr>
      <w:r w:rsidRPr="007E7653">
        <w:rPr>
          <w:iCs w:val="0"/>
          <w:color w:val="000000"/>
          <w:sz w:val="24"/>
          <w:szCs w:val="24"/>
        </w:rPr>
        <w:t>(w przypadku składania oferty na jedno zadanie niepotrzebne skreślić)</w:t>
      </w:r>
    </w:p>
    <w:p w:rsidR="00364AC5" w:rsidRDefault="00364AC5" w:rsidP="00364AC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364AC5" w:rsidRPr="00C66694" w:rsidRDefault="00364AC5" w:rsidP="00364AC5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364AC5" w:rsidRPr="00C66694" w:rsidRDefault="00364AC5" w:rsidP="00364AC5">
      <w:pPr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WARTOŚCI MINIMUM 70.000,00 ZŁ BRUTTO DLA KAŻDEGO ZADANIA OZNACZONEGO NR 1, 2 i 3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364AC5" w:rsidRPr="00C66694" w:rsidRDefault="00364AC5" w:rsidP="00364AC5">
      <w:pPr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jc w:val="both"/>
        <w:rPr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364AC5" w:rsidRPr="00C66694" w:rsidTr="00571E82">
        <w:trPr>
          <w:trHeight w:val="1266"/>
        </w:trPr>
        <w:tc>
          <w:tcPr>
            <w:tcW w:w="2741" w:type="dxa"/>
            <w:vMerge w:val="restart"/>
            <w:vAlign w:val="center"/>
          </w:tcPr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 xml:space="preserve">Wykonawca robót budowlanych </w:t>
            </w:r>
          </w:p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Odbiorca robót budowlanych</w:t>
            </w:r>
          </w:p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Przedmiot robót budowlanych (z uwzględnieniem wymaganego warunku, co do zakresu doświadczenia zawodowego) tj.</w:t>
            </w:r>
          </w:p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sz w:val="14"/>
                <w:szCs w:val="14"/>
                <w:u w:val="single"/>
              </w:rPr>
            </w:pPr>
            <w:r w:rsidRPr="00CD044E">
              <w:rPr>
                <w:b/>
                <w:bCs/>
                <w:i w:val="0"/>
                <w:iCs w:val="0"/>
                <w:sz w:val="14"/>
                <w:szCs w:val="14"/>
              </w:rPr>
              <w:t>wykonania co najmniej jednego zamówienia obejmującego łączne wykonanie robót budowlanych w branży budowlanej, sanitarnej i elektrycznej w lokalach mieszkalnych, budynkach mieszkalnych, budynkach wielorodzinnych i podobnych np. domy pomocy, hotele, pensjonaty, bury, internaty itp.: dla zadania nr 1 o wartości minimum 70.000,00 zł brutto;</w:t>
            </w:r>
            <w:r w:rsidRPr="00CD044E">
              <w:rPr>
                <w:b/>
                <w:bCs/>
                <w:i w:val="0"/>
                <w:iCs w:val="0"/>
                <w:sz w:val="14"/>
                <w:szCs w:val="14"/>
              </w:rPr>
              <w:tab/>
              <w:t>dla zadania nr 2 o wartości minimum 70.000,00 zł brutto; dla zadania nr 3 o wartości minimum 70.000,00 zł brutto.</w:t>
            </w:r>
          </w:p>
        </w:tc>
        <w:tc>
          <w:tcPr>
            <w:tcW w:w="2139" w:type="dxa"/>
            <w:vMerge w:val="restart"/>
            <w:vAlign w:val="center"/>
          </w:tcPr>
          <w:p w:rsidR="00364AC5" w:rsidRPr="00CD044E" w:rsidRDefault="00364AC5" w:rsidP="00571E82">
            <w:pPr>
              <w:jc w:val="center"/>
              <w:rPr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sz w:val="14"/>
                <w:szCs w:val="14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Okres realizacji robót budowlanych</w:t>
            </w:r>
          </w:p>
        </w:tc>
      </w:tr>
      <w:tr w:rsidR="00364AC5" w:rsidRPr="00C66694" w:rsidTr="00571E82">
        <w:trPr>
          <w:trHeight w:val="620"/>
        </w:trPr>
        <w:tc>
          <w:tcPr>
            <w:tcW w:w="2741" w:type="dxa"/>
            <w:vMerge/>
            <w:vAlign w:val="center"/>
          </w:tcPr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2873" w:type="dxa"/>
            <w:vMerge/>
            <w:vAlign w:val="center"/>
          </w:tcPr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3304" w:type="dxa"/>
            <w:vMerge/>
            <w:vAlign w:val="center"/>
          </w:tcPr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2139" w:type="dxa"/>
            <w:vMerge/>
            <w:vAlign w:val="center"/>
          </w:tcPr>
          <w:p w:rsidR="00364AC5" w:rsidRPr="00CD044E" w:rsidRDefault="00364AC5" w:rsidP="00571E82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vAlign w:val="center"/>
          </w:tcPr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początek</w:t>
            </w:r>
          </w:p>
        </w:tc>
        <w:tc>
          <w:tcPr>
            <w:tcW w:w="1660" w:type="dxa"/>
            <w:vAlign w:val="center"/>
          </w:tcPr>
          <w:p w:rsidR="00364AC5" w:rsidRPr="00CD044E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koniec</w:t>
            </w:r>
          </w:p>
        </w:tc>
      </w:tr>
      <w:tr w:rsidR="00364AC5" w:rsidRPr="00C66694" w:rsidTr="00571E82">
        <w:trPr>
          <w:trHeight w:val="956"/>
        </w:trPr>
        <w:tc>
          <w:tcPr>
            <w:tcW w:w="2741" w:type="dxa"/>
            <w:vMerge w:val="restart"/>
          </w:tcPr>
          <w:p w:rsidR="00364AC5" w:rsidRPr="00C66694" w:rsidRDefault="00364AC5" w:rsidP="00571E82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364AC5" w:rsidRPr="00C66694" w:rsidRDefault="00364AC5" w:rsidP="00571E82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364AC5" w:rsidRPr="00C66694" w:rsidTr="00571E82">
        <w:trPr>
          <w:trHeight w:val="956"/>
        </w:trPr>
        <w:tc>
          <w:tcPr>
            <w:tcW w:w="2741" w:type="dxa"/>
            <w:vMerge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364AC5" w:rsidRPr="00C66694" w:rsidRDefault="00364AC5" w:rsidP="00571E82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364AC5" w:rsidRPr="00C66694" w:rsidTr="00571E82">
        <w:trPr>
          <w:trHeight w:val="956"/>
        </w:trPr>
        <w:tc>
          <w:tcPr>
            <w:tcW w:w="2741" w:type="dxa"/>
            <w:vMerge w:val="restart"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364AC5" w:rsidRPr="00C66694" w:rsidRDefault="00364AC5" w:rsidP="00571E82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364AC5" w:rsidRPr="00C66694" w:rsidTr="00571E82">
        <w:trPr>
          <w:trHeight w:val="1005"/>
        </w:trPr>
        <w:tc>
          <w:tcPr>
            <w:tcW w:w="2741" w:type="dxa"/>
            <w:vMerge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364AC5" w:rsidRPr="00C66694" w:rsidRDefault="00364AC5" w:rsidP="00571E82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364AC5" w:rsidRPr="00C66694" w:rsidRDefault="00364AC5" w:rsidP="00571E8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364AC5" w:rsidRPr="00C66694" w:rsidRDefault="00364AC5" w:rsidP="00364AC5">
      <w:pPr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364AC5" w:rsidRPr="00C66694" w:rsidRDefault="00364AC5" w:rsidP="00364AC5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364AC5" w:rsidRPr="00C66694" w:rsidRDefault="00364AC5" w:rsidP="00364AC5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364AC5" w:rsidRPr="00C66694" w:rsidRDefault="00364AC5" w:rsidP="00364AC5">
      <w:pPr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364AC5" w:rsidRPr="00C66694" w:rsidRDefault="00364AC5" w:rsidP="00364AC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364AC5" w:rsidRDefault="00364AC5" w:rsidP="00364AC5">
      <w:pPr>
        <w:jc w:val="both"/>
        <w:rPr>
          <w:i w:val="0"/>
          <w:color w:val="FF0000"/>
        </w:rPr>
      </w:pPr>
    </w:p>
    <w:p w:rsidR="00364AC5" w:rsidRPr="00E41F50" w:rsidRDefault="00364AC5" w:rsidP="00364AC5">
      <w:pPr>
        <w:jc w:val="both"/>
        <w:rPr>
          <w:i w:val="0"/>
        </w:rPr>
      </w:pPr>
      <w:r w:rsidRPr="00E41F50">
        <w:rPr>
          <w:i w:val="0"/>
        </w:rPr>
        <w:t>W przypadku składania oferty na więcej niż jedno zadanie w zakresie remontu lokali komunalnych Wykonawca może posługiwać się jednym i tym samym doświadczeniem</w:t>
      </w:r>
      <w:r>
        <w:rPr>
          <w:i w:val="0"/>
        </w:rPr>
        <w:t xml:space="preserve"> o wartości 70.000,00 zł</w:t>
      </w:r>
      <w:r w:rsidRPr="00E41F50">
        <w:rPr>
          <w:i w:val="0"/>
        </w:rPr>
        <w:t xml:space="preserve">. </w:t>
      </w:r>
    </w:p>
    <w:p w:rsidR="00364AC5" w:rsidRPr="00B60B19" w:rsidRDefault="00364AC5" w:rsidP="00364AC5">
      <w:pPr>
        <w:jc w:val="both"/>
        <w:rPr>
          <w:i w:val="0"/>
          <w:sz w:val="24"/>
          <w:szCs w:val="24"/>
        </w:rPr>
      </w:pPr>
    </w:p>
    <w:p w:rsidR="00364AC5" w:rsidRPr="00C66694" w:rsidRDefault="00364AC5" w:rsidP="00364AC5">
      <w:pPr>
        <w:jc w:val="both"/>
        <w:rPr>
          <w:i w:val="0"/>
          <w:sz w:val="24"/>
          <w:szCs w:val="24"/>
        </w:rPr>
      </w:pPr>
    </w:p>
    <w:p w:rsidR="00364AC5" w:rsidRPr="00C66694" w:rsidRDefault="00364AC5" w:rsidP="00364AC5">
      <w:pPr>
        <w:jc w:val="both"/>
        <w:rPr>
          <w:i w:val="0"/>
          <w:sz w:val="24"/>
          <w:szCs w:val="24"/>
        </w:rPr>
      </w:pPr>
    </w:p>
    <w:p w:rsidR="00364AC5" w:rsidRPr="00C66694" w:rsidRDefault="00364AC5" w:rsidP="00364AC5">
      <w:pPr>
        <w:jc w:val="both"/>
        <w:rPr>
          <w:i w:val="0"/>
          <w:sz w:val="24"/>
          <w:szCs w:val="24"/>
        </w:rPr>
      </w:pPr>
    </w:p>
    <w:p w:rsidR="00364AC5" w:rsidRPr="00C66694" w:rsidRDefault="00364AC5" w:rsidP="00364AC5">
      <w:pPr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jc w:val="both"/>
        <w:rPr>
          <w:i w:val="0"/>
          <w:iCs w:val="0"/>
          <w:color w:val="000000"/>
          <w:sz w:val="18"/>
          <w:szCs w:val="18"/>
        </w:rPr>
      </w:pPr>
    </w:p>
    <w:p w:rsidR="00364AC5" w:rsidRPr="00C66694" w:rsidRDefault="00364AC5" w:rsidP="00364AC5">
      <w:pPr>
        <w:rPr>
          <w:i w:val="0"/>
          <w:iCs w:val="0"/>
          <w:color w:val="000000"/>
          <w:sz w:val="16"/>
          <w:szCs w:val="16"/>
        </w:rPr>
        <w:sectPr w:rsidR="00364AC5" w:rsidRPr="00C66694" w:rsidSect="002E0C05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364AC5" w:rsidRPr="00C66694" w:rsidRDefault="00364AC5" w:rsidP="00364AC5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lastRenderedPageBreak/>
        <w:t>Załącznik Nr 4</w:t>
      </w:r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rFonts w:eastAsia="Times New Roman"/>
          <w:iCs w:val="0"/>
          <w:sz w:val="24"/>
          <w:szCs w:val="24"/>
        </w:rPr>
      </w:pPr>
    </w:p>
    <w:p w:rsidR="00364AC5" w:rsidRPr="00C66694" w:rsidRDefault="00364AC5" w:rsidP="00364AC5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36"/>
          <w:szCs w:val="24"/>
        </w:rPr>
      </w:pPr>
      <w:r w:rsidRPr="009132BB">
        <w:rPr>
          <w:rFonts w:eastAsia="Times New Roman"/>
          <w:b/>
          <w:i w:val="0"/>
          <w:iCs w:val="0"/>
          <w:sz w:val="32"/>
          <w:szCs w:val="32"/>
        </w:rPr>
        <w:t>POTENCJAŁ</w:t>
      </w:r>
      <w:r w:rsidRPr="00C66694">
        <w:rPr>
          <w:rFonts w:eastAsia="Times New Roman"/>
          <w:b/>
          <w:i w:val="0"/>
          <w:iCs w:val="0"/>
          <w:sz w:val="36"/>
          <w:szCs w:val="24"/>
        </w:rPr>
        <w:t xml:space="preserve"> </w:t>
      </w:r>
      <w:r w:rsidRPr="009132BB">
        <w:rPr>
          <w:rFonts w:eastAsia="Times New Roman"/>
          <w:b/>
          <w:i w:val="0"/>
          <w:iCs w:val="0"/>
          <w:sz w:val="32"/>
          <w:szCs w:val="32"/>
        </w:rPr>
        <w:t xml:space="preserve">KADROWY </w:t>
      </w:r>
    </w:p>
    <w:p w:rsidR="00364AC5" w:rsidRPr="00C66694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364AC5" w:rsidRPr="00A04FAD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A04FAD">
        <w:rPr>
          <w:rFonts w:eastAsia="Times New Roman"/>
          <w:b/>
          <w:i w:val="0"/>
          <w:sz w:val="24"/>
          <w:szCs w:val="24"/>
        </w:rPr>
        <w:t xml:space="preserve">REMONT </w:t>
      </w:r>
      <w:r w:rsidRPr="00C53304">
        <w:rPr>
          <w:rFonts w:eastAsia="Times New Roman"/>
          <w:b/>
          <w:bCs/>
          <w:i w:val="0"/>
          <w:sz w:val="24"/>
          <w:szCs w:val="24"/>
        </w:rPr>
        <w:t>TRZECH</w:t>
      </w:r>
      <w:r w:rsidRPr="00A04FAD">
        <w:rPr>
          <w:rFonts w:eastAsia="Times New Roman"/>
          <w:b/>
          <w:i w:val="0"/>
          <w:sz w:val="24"/>
          <w:szCs w:val="24"/>
        </w:rPr>
        <w:t xml:space="preserve"> LOKALI KOMUNALNYCH: </w:t>
      </w:r>
    </w:p>
    <w:p w:rsidR="00364AC5" w:rsidRPr="00A04FAD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364AC5" w:rsidRPr="00A04FAD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A04FAD">
        <w:rPr>
          <w:rFonts w:eastAsia="Times New Roman"/>
          <w:b/>
          <w:i w:val="0"/>
          <w:sz w:val="24"/>
          <w:szCs w:val="24"/>
        </w:rPr>
        <w:t>Zadanie nr 1: Remont lokalu komunalnego przy ulicy Energetycznej 3/3 w Kole.</w:t>
      </w:r>
    </w:p>
    <w:p w:rsidR="00364AC5" w:rsidRPr="00A04FAD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A04FAD">
        <w:rPr>
          <w:rFonts w:eastAsia="Times New Roman"/>
          <w:b/>
          <w:i w:val="0"/>
          <w:sz w:val="24"/>
          <w:szCs w:val="24"/>
        </w:rPr>
        <w:t>Zadanie nr 2: Remont lokalu komunalnego przy ulicy Asnyka 8/1 w Kole.</w:t>
      </w:r>
    </w:p>
    <w:p w:rsidR="00364AC5" w:rsidRPr="00C66694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A04FAD">
        <w:rPr>
          <w:rFonts w:eastAsia="Times New Roman"/>
          <w:b/>
          <w:i w:val="0"/>
          <w:sz w:val="24"/>
          <w:szCs w:val="24"/>
        </w:rPr>
        <w:t>Zadanie nr 3: Remont lokalu komunalne</w:t>
      </w:r>
      <w:r>
        <w:rPr>
          <w:rFonts w:eastAsia="Times New Roman"/>
          <w:b/>
          <w:i w:val="0"/>
          <w:sz w:val="24"/>
          <w:szCs w:val="24"/>
        </w:rPr>
        <w:t>go przy ulicy Kajki 26/4 w Kole</w:t>
      </w:r>
      <w:r w:rsidRPr="00C66694">
        <w:rPr>
          <w:rFonts w:eastAsia="Times New Roman"/>
          <w:b/>
          <w:i w:val="0"/>
          <w:iCs w:val="0"/>
          <w:sz w:val="24"/>
          <w:szCs w:val="24"/>
        </w:rPr>
        <w:t>*.</w:t>
      </w:r>
    </w:p>
    <w:p w:rsidR="00364AC5" w:rsidRPr="00C66694" w:rsidRDefault="00364AC5" w:rsidP="00364AC5">
      <w:pPr>
        <w:widowControl/>
        <w:autoSpaceDE/>
        <w:autoSpaceDN/>
        <w:adjustRightInd/>
        <w:rPr>
          <w:rFonts w:eastAsia="Times New Roman"/>
          <w:iCs w:val="0"/>
          <w:sz w:val="24"/>
          <w:szCs w:val="24"/>
        </w:rPr>
      </w:pPr>
    </w:p>
    <w:p w:rsidR="00364AC5" w:rsidRPr="00C66694" w:rsidRDefault="00364AC5" w:rsidP="00364AC5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  <w:r w:rsidRPr="00C66694">
        <w:rPr>
          <w:rFonts w:eastAsia="Times New Roman"/>
          <w:i w:val="0"/>
          <w:iCs w:val="0"/>
          <w:sz w:val="24"/>
          <w:szCs w:val="24"/>
        </w:rPr>
        <w:t xml:space="preserve">Nazwa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2544043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24"/>
          <w:szCs w:val="24"/>
        </w:rPr>
      </w:pPr>
      <w:r w:rsidRPr="00C66694">
        <w:rPr>
          <w:rFonts w:eastAsia="Times New Roman"/>
          <w:i w:val="0"/>
          <w:iCs w:val="0"/>
          <w:sz w:val="24"/>
          <w:szCs w:val="24"/>
        </w:rPr>
        <w:t xml:space="preserve">Adres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-45710271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364AC5" w:rsidRPr="00F118CB" w:rsidRDefault="00364AC5" w:rsidP="00364AC5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F118CB">
        <w:rPr>
          <w:rFonts w:eastAsia="Times New Roman"/>
          <w:b/>
          <w:i w:val="0"/>
          <w:iCs w:val="0"/>
          <w:sz w:val="24"/>
          <w:szCs w:val="24"/>
        </w:rPr>
        <w:t>WYKAZ OSÓB, KTÓRE BĘDĄ UCZESTNICZYĆ W WYKONANIU ZAMÓWIENIA</w:t>
      </w:r>
    </w:p>
    <w:p w:rsidR="00364AC5" w:rsidRPr="00F118CB" w:rsidRDefault="00364AC5" w:rsidP="00364AC5">
      <w:pPr>
        <w:widowControl/>
        <w:autoSpaceDE/>
        <w:autoSpaceDN/>
        <w:adjustRightInd/>
        <w:jc w:val="center"/>
        <w:rPr>
          <w:rFonts w:eastAsia="Times New Roman"/>
          <w:b/>
          <w:iCs w:val="0"/>
          <w:sz w:val="24"/>
          <w:szCs w:val="24"/>
        </w:rPr>
      </w:pPr>
      <w:r w:rsidRPr="00F118CB">
        <w:rPr>
          <w:rFonts w:eastAsia="Times New Roman"/>
          <w:b/>
          <w:bCs/>
          <w:i w:val="0"/>
          <w:iCs w:val="0"/>
          <w:sz w:val="24"/>
          <w:szCs w:val="24"/>
        </w:rPr>
        <w:t>DYSPONUJĄCYCH ODPOWIEDNIMI UPRAWNIENIAMI BUDOWLANYMI W SPECJALNOŚCIACH NIEZBĘDNYCH DO KIEROWANIA ROBOTAMI BUDOWLANYMI OBJĘTYMI PRZEDMIOTEM ZAMÓWIENIA PUBLICZNEGO (</w:t>
      </w:r>
      <w:r w:rsidRPr="00F118CB">
        <w:rPr>
          <w:rFonts w:eastAsia="Times New Roman"/>
          <w:b/>
          <w:bCs/>
          <w:iCs w:val="0"/>
          <w:sz w:val="24"/>
          <w:szCs w:val="24"/>
        </w:rPr>
        <w:t>odpowiednio do zadań)</w:t>
      </w:r>
    </w:p>
    <w:p w:rsidR="00364AC5" w:rsidRPr="00F118CB" w:rsidRDefault="00364AC5" w:rsidP="00364AC5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tbl>
      <w:tblPr>
        <w:tblpPr w:leftFromText="141" w:rightFromText="141" w:vertAnchor="text" w:horzAnchor="margin" w:tblpXSpec="center" w:tblpY="112"/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610"/>
        <w:gridCol w:w="1611"/>
        <w:gridCol w:w="1610"/>
        <w:gridCol w:w="1611"/>
        <w:gridCol w:w="1611"/>
      </w:tblGrid>
      <w:tr w:rsidR="00364AC5" w:rsidRPr="00F118CB" w:rsidTr="00571E82">
        <w:trPr>
          <w:trHeight w:val="1530"/>
        </w:trPr>
        <w:tc>
          <w:tcPr>
            <w:tcW w:w="2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64AC5" w:rsidRPr="00A04FAD" w:rsidRDefault="00364AC5" w:rsidP="00571E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Imię i nazwisko 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64AC5" w:rsidRPr="00A04FAD" w:rsidRDefault="00364AC5" w:rsidP="00571E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KWALIFIKACJE ZAWODOWE/</w:t>
            </w:r>
          </w:p>
          <w:p w:rsidR="00364AC5" w:rsidRPr="00A04FAD" w:rsidRDefault="00364AC5" w:rsidP="00571E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UPRAWNIENIA</w:t>
            </w:r>
          </w:p>
          <w:p w:rsidR="00364AC5" w:rsidRPr="00A04FAD" w:rsidRDefault="00364AC5" w:rsidP="00571E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Rodzaj posiadanych (ważnych) uprawnień </w:t>
            </w:r>
          </w:p>
          <w:p w:rsidR="00364AC5" w:rsidRPr="00A04FAD" w:rsidRDefault="00364AC5" w:rsidP="00571E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budowlanych</w:t>
            </w:r>
          </w:p>
          <w:p w:rsidR="00364AC5" w:rsidRPr="00A04FAD" w:rsidRDefault="00364AC5" w:rsidP="00571E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(nazwa uprawnień, numer i przez kogo wydane, data wystawienia)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64AC5" w:rsidRPr="00A04FAD" w:rsidRDefault="00364AC5" w:rsidP="00571E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Zakres wykonywanych czynności 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64AC5" w:rsidRPr="00A04FAD" w:rsidRDefault="00364AC5" w:rsidP="00571E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Doświadczenie zawodowe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64AC5" w:rsidRPr="00A04FAD" w:rsidRDefault="00364AC5" w:rsidP="00571E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Wykształcenie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AC5" w:rsidRPr="00A04FAD" w:rsidRDefault="00364AC5" w:rsidP="00571E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Informacja o podstawie </w:t>
            </w: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br/>
              <w:t xml:space="preserve">do dysponowania  osobą </w:t>
            </w:r>
          </w:p>
          <w:p w:rsidR="00364AC5" w:rsidRPr="00A04FAD" w:rsidRDefault="00364AC5" w:rsidP="00571E8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(pracownik/osoba zatrudniona na podstawie umowy cywilnoprawnej/ osoba udostępniona </w:t>
            </w: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br/>
              <w:t xml:space="preserve">przez inny podmiot inne)* </w:t>
            </w:r>
          </w:p>
        </w:tc>
      </w:tr>
      <w:tr w:rsidR="00364AC5" w:rsidRPr="00F118CB" w:rsidTr="00571E82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 w:rsidRPr="00F118CB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Zadanie nr 1</w:t>
            </w:r>
            <w:r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, 2, 3</w:t>
            </w:r>
            <w:r w:rsidRPr="00F118CB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:</w:t>
            </w:r>
          </w:p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 w:rsidRPr="00F118CB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 xml:space="preserve">Kierownik </w:t>
            </w:r>
            <w:r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budowy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  <w:tr w:rsidR="00364AC5" w:rsidRPr="00F118CB" w:rsidTr="00571E82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 w:rsidRPr="00F118CB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 xml:space="preserve">Zadanie nr </w:t>
            </w:r>
            <w:r w:rsidRPr="00A04FAD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1, 2, 3</w:t>
            </w:r>
            <w:r w:rsidRPr="00F118CB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:</w:t>
            </w:r>
          </w:p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 w:rsidRPr="00F118CB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Kierownik robót wod.-kan.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  <w:tr w:rsidR="00364AC5" w:rsidRPr="00F118CB" w:rsidTr="00571E82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364AC5" w:rsidRPr="00F917DC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 w:rsidRPr="00F917DC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 xml:space="preserve">Zadanie nr </w:t>
            </w:r>
            <w:r w:rsidRPr="00A04FAD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1, 2, 3</w:t>
            </w:r>
            <w:r w:rsidRPr="00F917DC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:</w:t>
            </w:r>
          </w:p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8"/>
                <w:szCs w:val="18"/>
              </w:rPr>
            </w:pPr>
            <w:r w:rsidRPr="00F917DC"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 xml:space="preserve">Kierownik robót </w:t>
            </w:r>
            <w:r>
              <w:rPr>
                <w:rFonts w:eastAsia="Times New Roman"/>
                <w:b/>
                <w:i w:val="0"/>
                <w:iCs w:val="0"/>
                <w:sz w:val="18"/>
                <w:szCs w:val="18"/>
              </w:rPr>
              <w:t>elektrycznych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364AC5" w:rsidRPr="00F118CB" w:rsidRDefault="00364AC5" w:rsidP="00571E82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</w:tbl>
    <w:p w:rsidR="00364AC5" w:rsidRPr="00CD044E" w:rsidRDefault="00364AC5" w:rsidP="00364AC5">
      <w:pPr>
        <w:widowControl/>
        <w:autoSpaceDE/>
        <w:autoSpaceDN/>
        <w:adjustRightInd/>
        <w:rPr>
          <w:rFonts w:eastAsia="Times New Roman"/>
          <w:b/>
          <w:bCs/>
          <w:i w:val="0"/>
          <w:iCs w:val="0"/>
          <w:sz w:val="18"/>
          <w:szCs w:val="18"/>
        </w:rPr>
      </w:pPr>
    </w:p>
    <w:p w:rsidR="00364AC5" w:rsidRPr="00CD044E" w:rsidRDefault="00364AC5" w:rsidP="00364AC5">
      <w:pPr>
        <w:widowControl/>
        <w:autoSpaceDE/>
        <w:autoSpaceDN/>
        <w:adjustRightInd/>
        <w:jc w:val="both"/>
        <w:rPr>
          <w:rFonts w:eastAsia="Times New Roman"/>
          <w:b/>
          <w:i w:val="0"/>
          <w:iCs w:val="0"/>
          <w:sz w:val="16"/>
          <w:szCs w:val="16"/>
        </w:rPr>
      </w:pPr>
      <w:r w:rsidRPr="00CD044E">
        <w:rPr>
          <w:rFonts w:eastAsia="Times New Roman"/>
          <w:b/>
          <w:bCs/>
          <w:i w:val="0"/>
          <w:iCs w:val="0"/>
          <w:sz w:val="16"/>
          <w:szCs w:val="16"/>
        </w:rPr>
        <w:t xml:space="preserve">Uwaga: </w:t>
      </w:r>
    </w:p>
    <w:p w:rsidR="00364AC5" w:rsidRDefault="00364AC5" w:rsidP="00364AC5">
      <w:pPr>
        <w:widowControl/>
        <w:autoSpaceDE/>
        <w:autoSpaceDN/>
        <w:adjustRightInd/>
        <w:jc w:val="both"/>
        <w:rPr>
          <w:rFonts w:eastAsia="Times New Roman"/>
          <w:bCs/>
          <w:i w:val="0"/>
          <w:iCs w:val="0"/>
          <w:sz w:val="16"/>
          <w:szCs w:val="16"/>
        </w:rPr>
      </w:pPr>
      <w:r w:rsidRPr="00CD044E">
        <w:rPr>
          <w:rFonts w:eastAsia="Times New Roman"/>
          <w:bCs/>
          <w:i w:val="0"/>
          <w:iCs w:val="0"/>
          <w:sz w:val="16"/>
          <w:szCs w:val="16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364AC5" w:rsidRPr="00CD044E" w:rsidRDefault="00364AC5" w:rsidP="00364AC5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16"/>
          <w:szCs w:val="16"/>
        </w:rPr>
      </w:pPr>
    </w:p>
    <w:p w:rsidR="00364AC5" w:rsidRPr="00CD044E" w:rsidRDefault="00364AC5" w:rsidP="00364AC5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16"/>
          <w:szCs w:val="16"/>
        </w:rPr>
      </w:pPr>
      <w:r w:rsidRPr="00CD044E">
        <w:rPr>
          <w:rFonts w:eastAsia="Times New Roman"/>
          <w:i w:val="0"/>
          <w:iCs w:val="0"/>
          <w:sz w:val="16"/>
          <w:szCs w:val="16"/>
        </w:rPr>
        <w:t>Zamawiający dopuszcza możliwość kierowania budową i kierowanie robotami przez tę samą osobę posiadającą stosowne uprawnienia.</w:t>
      </w:r>
      <w:r>
        <w:rPr>
          <w:rFonts w:eastAsia="Times New Roman"/>
          <w:i w:val="0"/>
          <w:iCs w:val="0"/>
          <w:sz w:val="16"/>
          <w:szCs w:val="16"/>
        </w:rPr>
        <w:t xml:space="preserve"> </w:t>
      </w:r>
      <w:r w:rsidRPr="00CD044E">
        <w:rPr>
          <w:rFonts w:eastAsia="Times New Roman"/>
          <w:i w:val="0"/>
          <w:iCs w:val="0"/>
          <w:sz w:val="16"/>
          <w:szCs w:val="16"/>
        </w:rPr>
        <w:t>Zamawiający dopuszcza w sytuacji składania oferty na więcej niż jedno zadanie możliwość kierowania budową i</w:t>
      </w:r>
      <w:r>
        <w:rPr>
          <w:rFonts w:eastAsia="Times New Roman"/>
          <w:i w:val="0"/>
          <w:iCs w:val="0"/>
          <w:sz w:val="16"/>
          <w:szCs w:val="16"/>
        </w:rPr>
        <w:t> </w:t>
      </w:r>
      <w:r w:rsidRPr="00CD044E">
        <w:rPr>
          <w:rFonts w:eastAsia="Times New Roman"/>
          <w:i w:val="0"/>
          <w:iCs w:val="0"/>
          <w:sz w:val="16"/>
          <w:szCs w:val="16"/>
        </w:rPr>
        <w:t>kierowania robotami przez te same osoby posiadającą stosowne uprawnienia dla wszystkich zadań.</w:t>
      </w:r>
    </w:p>
    <w:p w:rsidR="00364AC5" w:rsidRDefault="00364AC5" w:rsidP="00364AC5">
      <w:pPr>
        <w:ind w:left="705" w:hanging="705"/>
        <w:jc w:val="both"/>
        <w:rPr>
          <w:i w:val="0"/>
          <w:iCs w:val="0"/>
          <w:color w:val="FF0000"/>
        </w:rPr>
      </w:pPr>
    </w:p>
    <w:p w:rsidR="00364AC5" w:rsidRPr="00364AC5" w:rsidRDefault="00364AC5" w:rsidP="00364AC5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364AC5">
        <w:rPr>
          <w:i w:val="0"/>
          <w:iCs w:val="0"/>
          <w:color w:val="FF0000"/>
          <w:sz w:val="16"/>
          <w:szCs w:val="16"/>
        </w:rPr>
        <w:t>Uwaga:</w:t>
      </w:r>
    </w:p>
    <w:p w:rsidR="00364AC5" w:rsidRPr="00C66694" w:rsidRDefault="00364AC5" w:rsidP="00364AC5">
      <w:pPr>
        <w:jc w:val="both"/>
        <w:rPr>
          <w:rFonts w:eastAsia="Times New Roman"/>
          <w:b/>
          <w:i w:val="0"/>
          <w:iCs w:val="0"/>
        </w:rPr>
      </w:pPr>
      <w:r w:rsidRPr="00364AC5">
        <w:rPr>
          <w:i w:val="0"/>
          <w:iCs w:val="0"/>
          <w:color w:val="FF0000"/>
          <w:sz w:val="16"/>
          <w:szCs w:val="16"/>
        </w:rPr>
        <w:t>Oświadczenie składa się, pod rygorem nieważności, w formie elektronicznej lub w postaci elektronicznej opatrzonej podpisem zaufanym lub podpisem osobistym</w:t>
      </w:r>
      <w:r w:rsidRPr="00C66694">
        <w:rPr>
          <w:i w:val="0"/>
          <w:iCs w:val="0"/>
          <w:color w:val="FF0000"/>
        </w:rPr>
        <w:t>.</w:t>
      </w:r>
      <w:r w:rsidRPr="00C66694">
        <w:rPr>
          <w:rFonts w:eastAsia="Times New Roman"/>
          <w:b/>
          <w:i w:val="0"/>
          <w:iCs w:val="0"/>
        </w:rPr>
        <w:br w:type="page"/>
      </w:r>
    </w:p>
    <w:p w:rsidR="00364AC5" w:rsidRPr="00C66694" w:rsidRDefault="00364AC5" w:rsidP="00364AC5">
      <w:pPr>
        <w:widowControl/>
        <w:autoSpaceDE/>
        <w:autoSpaceDN/>
        <w:adjustRightInd/>
        <w:ind w:left="6480" w:firstLine="720"/>
        <w:jc w:val="right"/>
        <w:rPr>
          <w:rFonts w:eastAsia="Times New Roman"/>
          <w:b/>
          <w:bCs/>
          <w:i w:val="0"/>
          <w:iCs w:val="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sz w:val="24"/>
          <w:szCs w:val="24"/>
        </w:rPr>
        <w:lastRenderedPageBreak/>
        <w:t>Załącznik Nr 5</w:t>
      </w:r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364AC5" w:rsidRPr="00C66694" w:rsidRDefault="00364AC5" w:rsidP="00364AC5">
      <w:pPr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364AC5" w:rsidRPr="00C66694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364AC5" w:rsidRPr="00733C76" w:rsidRDefault="00364AC5" w:rsidP="00364AC5">
      <w:pPr>
        <w:jc w:val="center"/>
        <w:rPr>
          <w:rFonts w:eastAsia="Times New Roman"/>
          <w:b/>
          <w:i w:val="0"/>
          <w:sz w:val="24"/>
          <w:szCs w:val="24"/>
        </w:rPr>
      </w:pPr>
      <w:r w:rsidRPr="00733C76">
        <w:rPr>
          <w:rFonts w:eastAsia="Times New Roman"/>
          <w:b/>
          <w:i w:val="0"/>
          <w:sz w:val="24"/>
          <w:szCs w:val="24"/>
        </w:rPr>
        <w:t xml:space="preserve">REMONT </w:t>
      </w:r>
      <w:r w:rsidRPr="00C53304">
        <w:rPr>
          <w:rFonts w:eastAsia="Times New Roman"/>
          <w:b/>
          <w:bCs/>
          <w:i w:val="0"/>
          <w:sz w:val="24"/>
          <w:szCs w:val="24"/>
        </w:rPr>
        <w:t>TRZECH</w:t>
      </w:r>
      <w:r w:rsidRPr="00C53304">
        <w:rPr>
          <w:rFonts w:eastAsia="Times New Roman"/>
          <w:b/>
          <w:i w:val="0"/>
          <w:sz w:val="24"/>
          <w:szCs w:val="24"/>
        </w:rPr>
        <w:t xml:space="preserve"> </w:t>
      </w:r>
      <w:r w:rsidRPr="00733C76">
        <w:rPr>
          <w:rFonts w:eastAsia="Times New Roman"/>
          <w:b/>
          <w:i w:val="0"/>
          <w:sz w:val="24"/>
          <w:szCs w:val="24"/>
        </w:rPr>
        <w:t xml:space="preserve">LOKALI KOMUNALNYCH: </w:t>
      </w:r>
    </w:p>
    <w:p w:rsidR="00364AC5" w:rsidRPr="00733C76" w:rsidRDefault="00364AC5" w:rsidP="00364AC5">
      <w:pPr>
        <w:jc w:val="center"/>
        <w:rPr>
          <w:rFonts w:eastAsia="Times New Roman"/>
          <w:b/>
          <w:i w:val="0"/>
          <w:sz w:val="24"/>
          <w:szCs w:val="24"/>
        </w:rPr>
      </w:pPr>
    </w:p>
    <w:p w:rsidR="00364AC5" w:rsidRPr="00733C76" w:rsidRDefault="00364AC5" w:rsidP="00364AC5">
      <w:pPr>
        <w:jc w:val="center"/>
        <w:rPr>
          <w:rFonts w:eastAsia="Times New Roman"/>
          <w:b/>
          <w:i w:val="0"/>
          <w:sz w:val="24"/>
          <w:szCs w:val="24"/>
        </w:rPr>
      </w:pPr>
      <w:r w:rsidRPr="00733C76">
        <w:rPr>
          <w:rFonts w:eastAsia="Times New Roman"/>
          <w:b/>
          <w:i w:val="0"/>
          <w:sz w:val="24"/>
          <w:szCs w:val="24"/>
        </w:rPr>
        <w:t>Zadanie nr 1: Remont lokalu komunalnego przy ulicy Energetycznej 3/3 w Kole.</w:t>
      </w:r>
    </w:p>
    <w:p w:rsidR="00364AC5" w:rsidRPr="00733C76" w:rsidRDefault="00364AC5" w:rsidP="00364AC5">
      <w:pPr>
        <w:jc w:val="center"/>
        <w:rPr>
          <w:rFonts w:eastAsia="Times New Roman"/>
          <w:b/>
          <w:i w:val="0"/>
          <w:sz w:val="24"/>
          <w:szCs w:val="24"/>
        </w:rPr>
      </w:pPr>
      <w:r w:rsidRPr="00733C76">
        <w:rPr>
          <w:rFonts w:eastAsia="Times New Roman"/>
          <w:b/>
          <w:i w:val="0"/>
          <w:sz w:val="24"/>
          <w:szCs w:val="24"/>
        </w:rPr>
        <w:t>Zadanie nr 2: Remont lokalu komunalnego przy ulicy Asnyka 8/1 w Kole.</w:t>
      </w:r>
    </w:p>
    <w:p w:rsidR="00364AC5" w:rsidRPr="00C66694" w:rsidRDefault="00364AC5" w:rsidP="00364AC5">
      <w:pPr>
        <w:jc w:val="center"/>
        <w:rPr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sz w:val="24"/>
          <w:szCs w:val="24"/>
        </w:rPr>
        <w:t>Zadanie nr 3: Remont lokalu komunalnego przy ulicy Kajki 26/4 w Kole</w:t>
      </w:r>
      <w:r>
        <w:rPr>
          <w:rFonts w:eastAsia="Times New Roman"/>
          <w:b/>
          <w:i w:val="0"/>
          <w:sz w:val="24"/>
          <w:szCs w:val="24"/>
        </w:rPr>
        <w:t>.*</w:t>
      </w:r>
    </w:p>
    <w:p w:rsidR="00364AC5" w:rsidRPr="00C66694" w:rsidRDefault="00364AC5" w:rsidP="00364AC5">
      <w:pPr>
        <w:jc w:val="both"/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364AC5" w:rsidRPr="00C66694" w:rsidRDefault="00364AC5" w:rsidP="00364AC5">
      <w:pPr>
        <w:rPr>
          <w:i w:val="0"/>
          <w:iCs w:val="0"/>
        </w:rPr>
      </w:pPr>
    </w:p>
    <w:p w:rsidR="00364AC5" w:rsidRPr="00C66694" w:rsidRDefault="00364AC5" w:rsidP="00364AC5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364AC5" w:rsidRPr="00C66694" w:rsidRDefault="00364AC5" w:rsidP="00364AC5">
      <w:pPr>
        <w:rPr>
          <w:i w:val="0"/>
          <w:iCs w:val="0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141659" w:rsidRDefault="00364AC5" w:rsidP="00364AC5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 DLA ZADANIA NR 1</w:t>
      </w:r>
    </w:p>
    <w:p w:rsidR="00364AC5" w:rsidRPr="00141659" w:rsidRDefault="00364AC5" w:rsidP="00364AC5">
      <w:pPr>
        <w:rPr>
          <w:b/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364AC5" w:rsidRPr="00C66694" w:rsidRDefault="00364AC5" w:rsidP="00364AC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1F6756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</w:rPr>
      </w:pPr>
    </w:p>
    <w:p w:rsidR="00364AC5" w:rsidRPr="00C66694" w:rsidRDefault="00364AC5" w:rsidP="00364AC5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364AC5" w:rsidRPr="00C66694" w:rsidRDefault="00364AC5" w:rsidP="00364AC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364AC5" w:rsidRPr="00C66694" w:rsidRDefault="00364AC5" w:rsidP="00364AC5">
      <w:pPr>
        <w:ind w:left="680"/>
        <w:contextualSpacing/>
        <w:rPr>
          <w:i w:val="0"/>
          <w:iCs w:val="0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364AC5" w:rsidRPr="00C66694" w:rsidRDefault="00364AC5" w:rsidP="00364AC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364AC5" w:rsidRPr="00C66694" w:rsidRDefault="00364AC5" w:rsidP="00364AC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364AC5" w:rsidRPr="00C66694" w:rsidRDefault="00364AC5" w:rsidP="00364AC5">
      <w:pPr>
        <w:jc w:val="both"/>
        <w:rPr>
          <w:i w:val="0"/>
          <w:iCs w:val="0"/>
          <w:sz w:val="24"/>
          <w:szCs w:val="24"/>
        </w:rPr>
      </w:pPr>
    </w:p>
    <w:p w:rsidR="00364AC5" w:rsidRPr="00733C76" w:rsidRDefault="00364AC5" w:rsidP="00364AC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REMONT </w:t>
      </w:r>
      <w:r w:rsidRPr="00C53304">
        <w:rPr>
          <w:rFonts w:eastAsia="Times New Roman"/>
          <w:b/>
          <w:bCs/>
          <w:i w:val="0"/>
          <w:iCs w:val="0"/>
          <w:sz w:val="24"/>
          <w:szCs w:val="24"/>
        </w:rPr>
        <w:t>TRZECH</w:t>
      </w:r>
      <w:r w:rsidRPr="00C53304">
        <w:rPr>
          <w:rFonts w:eastAsia="Times New Roman"/>
          <w:b/>
          <w:i w:val="0"/>
          <w:iCs w:val="0"/>
          <w:sz w:val="24"/>
          <w:szCs w:val="24"/>
        </w:rPr>
        <w:t xml:space="preserve"> </w:t>
      </w: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LOKALI KOMUNALNYCH: </w:t>
      </w:r>
    </w:p>
    <w:p w:rsidR="00364AC5" w:rsidRPr="00733C76" w:rsidRDefault="00364AC5" w:rsidP="00364AC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364AC5" w:rsidRPr="00733C76" w:rsidRDefault="00364AC5" w:rsidP="00364AC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>Zadanie nr 1: Remont lokalu komunalnego przy ulicy Energetycznej 3/3 w Kole.</w:t>
      </w:r>
    </w:p>
    <w:p w:rsidR="00364AC5" w:rsidRPr="009132BB" w:rsidRDefault="00364AC5" w:rsidP="00364AC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364AC5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364AC5" w:rsidRPr="00C66694" w:rsidRDefault="00364AC5" w:rsidP="00364A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364AC5" w:rsidRPr="00C66694" w:rsidRDefault="00364AC5" w:rsidP="00364A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</w:t>
      </w:r>
      <w:r>
        <w:rPr>
          <w:i w:val="0"/>
          <w:iCs w:val="0"/>
          <w:sz w:val="24"/>
          <w:szCs w:val="24"/>
        </w:rPr>
        <w:t> </w:t>
      </w:r>
      <w:r w:rsidRPr="00C66694">
        <w:rPr>
          <w:i w:val="0"/>
          <w:iCs w:val="0"/>
          <w:sz w:val="24"/>
          <w:szCs w:val="24"/>
        </w:rPr>
        <w:t>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364AC5" w:rsidRPr="00C66694" w:rsidRDefault="00364AC5" w:rsidP="00364A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rPr>
          <w:i w:val="0"/>
          <w:iCs w:val="0"/>
          <w:sz w:val="22"/>
          <w:szCs w:val="22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141659" w:rsidRDefault="00364AC5" w:rsidP="00364AC5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 xml:space="preserve">UDOSTĘPNIENIE ZASOBU DLA ZADANIA NR </w:t>
      </w:r>
      <w:r>
        <w:rPr>
          <w:b/>
          <w:i w:val="0"/>
          <w:iCs w:val="0"/>
          <w:sz w:val="24"/>
          <w:szCs w:val="24"/>
        </w:rPr>
        <w:t>2</w:t>
      </w: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numPr>
          <w:ilvl w:val="0"/>
          <w:numId w:val="24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364AC5" w:rsidRPr="00C66694" w:rsidRDefault="00364AC5" w:rsidP="00364AC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1945220614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25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175381119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25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902794487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25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</w:rPr>
      </w:pPr>
    </w:p>
    <w:p w:rsidR="00364AC5" w:rsidRPr="00C66694" w:rsidRDefault="00364AC5" w:rsidP="00364AC5">
      <w:pPr>
        <w:numPr>
          <w:ilvl w:val="0"/>
          <w:numId w:val="24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364AC5" w:rsidRPr="00C66694" w:rsidRDefault="00364AC5" w:rsidP="00364AC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1210999801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2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782876544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2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999686807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26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364AC5" w:rsidRPr="00C66694" w:rsidRDefault="00364AC5" w:rsidP="00364AC5">
      <w:pPr>
        <w:ind w:left="680"/>
        <w:contextualSpacing/>
        <w:rPr>
          <w:i w:val="0"/>
          <w:iCs w:val="0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575867402"/>
        <w:showingPlcHdr/>
        <w:text/>
      </w:sdtPr>
      <w:sdtContent>
        <w:p w:rsidR="00364AC5" w:rsidRPr="00C66694" w:rsidRDefault="00364AC5" w:rsidP="00364AC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1546792926"/>
        <w:showingPlcHdr/>
        <w:text/>
      </w:sdtPr>
      <w:sdtContent>
        <w:p w:rsidR="00364AC5" w:rsidRPr="00C66694" w:rsidRDefault="00364AC5" w:rsidP="00364AC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364AC5" w:rsidRPr="00C66694" w:rsidRDefault="00364AC5" w:rsidP="00364AC5">
      <w:pPr>
        <w:jc w:val="both"/>
        <w:rPr>
          <w:i w:val="0"/>
          <w:iCs w:val="0"/>
          <w:sz w:val="24"/>
          <w:szCs w:val="24"/>
        </w:rPr>
      </w:pPr>
    </w:p>
    <w:p w:rsidR="00364AC5" w:rsidRPr="00733C76" w:rsidRDefault="00364AC5" w:rsidP="00364AC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REMONT </w:t>
      </w:r>
      <w:r w:rsidRPr="00C53304">
        <w:rPr>
          <w:rFonts w:eastAsia="Times New Roman"/>
          <w:b/>
          <w:bCs/>
          <w:i w:val="0"/>
          <w:iCs w:val="0"/>
          <w:sz w:val="24"/>
          <w:szCs w:val="24"/>
        </w:rPr>
        <w:t>TRZECH</w:t>
      </w: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 LOKALI KOMUNALNYCH: </w:t>
      </w:r>
    </w:p>
    <w:p w:rsidR="00364AC5" w:rsidRPr="00733C76" w:rsidRDefault="00364AC5" w:rsidP="00364AC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364AC5" w:rsidRPr="00733C76" w:rsidRDefault="00364AC5" w:rsidP="00364AC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>Zadanie nr 2: Remont lokalu komunalnego przy ulicy Asnyka 8/1 w Kole.</w:t>
      </w:r>
    </w:p>
    <w:p w:rsidR="00364AC5" w:rsidRPr="00C66694" w:rsidRDefault="00364AC5" w:rsidP="00364AC5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-1474597634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364AC5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-1395275354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1518730999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widowControl/>
        <w:numPr>
          <w:ilvl w:val="0"/>
          <w:numId w:val="23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1349019204"/>
        <w:showingPlcHdr/>
        <w:text/>
      </w:sdtPr>
      <w:sdtContent>
        <w:p w:rsidR="00364AC5" w:rsidRPr="00C66694" w:rsidRDefault="00364AC5" w:rsidP="00364A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widowControl/>
        <w:numPr>
          <w:ilvl w:val="0"/>
          <w:numId w:val="23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697888394"/>
        <w:showingPlcHdr/>
        <w:text/>
      </w:sdtPr>
      <w:sdtContent>
        <w:p w:rsidR="00364AC5" w:rsidRPr="00C66694" w:rsidRDefault="00364AC5" w:rsidP="00364A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widowControl/>
        <w:numPr>
          <w:ilvl w:val="0"/>
          <w:numId w:val="23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</w:t>
      </w:r>
      <w:r>
        <w:rPr>
          <w:i w:val="0"/>
          <w:iCs w:val="0"/>
          <w:sz w:val="24"/>
          <w:szCs w:val="24"/>
        </w:rPr>
        <w:t> </w:t>
      </w:r>
      <w:r w:rsidRPr="00C66694">
        <w:rPr>
          <w:i w:val="0"/>
          <w:iCs w:val="0"/>
          <w:sz w:val="24"/>
          <w:szCs w:val="24"/>
        </w:rPr>
        <w:t>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-1567327844"/>
        <w:showingPlcHdr/>
        <w:text/>
      </w:sdtPr>
      <w:sdtContent>
        <w:p w:rsidR="00364AC5" w:rsidRPr="00C66694" w:rsidRDefault="00364AC5" w:rsidP="00364A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Default="00364AC5" w:rsidP="00364AC5">
      <w:pPr>
        <w:rPr>
          <w:i w:val="0"/>
          <w:iCs w:val="0"/>
          <w:sz w:val="22"/>
          <w:szCs w:val="22"/>
        </w:rPr>
      </w:pPr>
    </w:p>
    <w:p w:rsidR="00364AC5" w:rsidRDefault="00364AC5" w:rsidP="00364AC5">
      <w:pPr>
        <w:rPr>
          <w:i w:val="0"/>
          <w:iCs w:val="0"/>
          <w:sz w:val="22"/>
          <w:szCs w:val="22"/>
        </w:rPr>
      </w:pPr>
    </w:p>
    <w:p w:rsidR="00364AC5" w:rsidRDefault="00364AC5" w:rsidP="00364AC5">
      <w:pPr>
        <w:rPr>
          <w:i w:val="0"/>
          <w:iCs w:val="0"/>
          <w:sz w:val="22"/>
          <w:szCs w:val="22"/>
        </w:rPr>
      </w:pPr>
    </w:p>
    <w:p w:rsidR="00364AC5" w:rsidRPr="00141659" w:rsidRDefault="00364AC5" w:rsidP="00364AC5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 xml:space="preserve">UDOSTĘPNIENIE ZASOBU DLA ZADANIA NR </w:t>
      </w:r>
      <w:r>
        <w:rPr>
          <w:b/>
          <w:i w:val="0"/>
          <w:iCs w:val="0"/>
          <w:sz w:val="24"/>
          <w:szCs w:val="24"/>
        </w:rPr>
        <w:t>3</w:t>
      </w: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numPr>
          <w:ilvl w:val="0"/>
          <w:numId w:val="31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364AC5" w:rsidRPr="00C66694" w:rsidRDefault="00364AC5" w:rsidP="00364AC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2062082663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32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733C76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039744835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32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733C76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994986518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32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</w:rPr>
      </w:pPr>
    </w:p>
    <w:p w:rsidR="00364AC5" w:rsidRPr="00C66694" w:rsidRDefault="00364AC5" w:rsidP="00364AC5">
      <w:pPr>
        <w:numPr>
          <w:ilvl w:val="0"/>
          <w:numId w:val="31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364AC5" w:rsidRPr="00C66694" w:rsidRDefault="00364AC5" w:rsidP="00364AC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20030829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34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768817540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34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017150489"/>
        <w:showingPlcHdr/>
        <w:text/>
      </w:sdtPr>
      <w:sdtContent>
        <w:p w:rsidR="00364AC5" w:rsidRPr="00C66694" w:rsidRDefault="00364AC5" w:rsidP="00364AC5">
          <w:pPr>
            <w:widowControl/>
            <w:numPr>
              <w:ilvl w:val="0"/>
              <w:numId w:val="34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364AC5" w:rsidRPr="00C66694" w:rsidRDefault="00364AC5" w:rsidP="00364AC5">
      <w:pPr>
        <w:ind w:left="680"/>
        <w:contextualSpacing/>
        <w:rPr>
          <w:i w:val="0"/>
          <w:iCs w:val="0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1617359035"/>
        <w:showingPlcHdr/>
        <w:text/>
      </w:sdtPr>
      <w:sdtContent>
        <w:p w:rsidR="00364AC5" w:rsidRPr="00C66694" w:rsidRDefault="00364AC5" w:rsidP="00364AC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165524522"/>
        <w:showingPlcHdr/>
        <w:text/>
      </w:sdtPr>
      <w:sdtContent>
        <w:p w:rsidR="00364AC5" w:rsidRPr="00C66694" w:rsidRDefault="00364AC5" w:rsidP="00364AC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364AC5" w:rsidRDefault="00364AC5" w:rsidP="00364AC5">
      <w:pPr>
        <w:rPr>
          <w:i w:val="0"/>
          <w:iCs w:val="0"/>
          <w:sz w:val="22"/>
          <w:szCs w:val="22"/>
        </w:rPr>
      </w:pPr>
    </w:p>
    <w:p w:rsidR="00364AC5" w:rsidRDefault="00364AC5" w:rsidP="00364AC5">
      <w:pPr>
        <w:jc w:val="center"/>
        <w:rPr>
          <w:i w:val="0"/>
          <w:iCs w:val="0"/>
          <w:sz w:val="22"/>
          <w:szCs w:val="22"/>
        </w:rPr>
      </w:pPr>
    </w:p>
    <w:p w:rsidR="00364AC5" w:rsidRPr="00A04FAD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A04FAD">
        <w:rPr>
          <w:rFonts w:eastAsia="Times New Roman"/>
          <w:b/>
          <w:i w:val="0"/>
          <w:sz w:val="24"/>
          <w:szCs w:val="24"/>
        </w:rPr>
        <w:t xml:space="preserve">REMONT </w:t>
      </w:r>
      <w:r w:rsidRPr="00C53304">
        <w:rPr>
          <w:rFonts w:eastAsia="Times New Roman"/>
          <w:b/>
          <w:bCs/>
          <w:i w:val="0"/>
          <w:sz w:val="24"/>
          <w:szCs w:val="24"/>
        </w:rPr>
        <w:t>TRZECH</w:t>
      </w:r>
      <w:r w:rsidRPr="00A04FAD">
        <w:rPr>
          <w:rFonts w:eastAsia="Times New Roman"/>
          <w:b/>
          <w:i w:val="0"/>
          <w:sz w:val="24"/>
          <w:szCs w:val="24"/>
        </w:rPr>
        <w:t xml:space="preserve"> LOKALI KOMUNALNYCH: </w:t>
      </w:r>
    </w:p>
    <w:p w:rsidR="00364AC5" w:rsidRPr="00A04FAD" w:rsidRDefault="00364AC5" w:rsidP="00364AC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364AC5" w:rsidRPr="00C66694" w:rsidRDefault="00364AC5" w:rsidP="00364AC5">
      <w:pPr>
        <w:jc w:val="center"/>
        <w:rPr>
          <w:i w:val="0"/>
          <w:iCs w:val="0"/>
          <w:sz w:val="22"/>
          <w:szCs w:val="22"/>
        </w:rPr>
      </w:pPr>
      <w:r w:rsidRPr="00A04FAD">
        <w:rPr>
          <w:rFonts w:eastAsia="Times New Roman"/>
          <w:b/>
          <w:i w:val="0"/>
          <w:sz w:val="24"/>
          <w:szCs w:val="24"/>
        </w:rPr>
        <w:t>Zadanie nr 3: Remont lokalu komunalnego przy ulicy Kajki 26/4 w Kole</w:t>
      </w: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-79560139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364AC5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34336422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692759431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364AC5" w:rsidRPr="00C66694" w:rsidRDefault="00364AC5" w:rsidP="00364AC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widowControl/>
        <w:numPr>
          <w:ilvl w:val="0"/>
          <w:numId w:val="33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358119469"/>
        <w:showingPlcHdr/>
        <w:text/>
      </w:sdtPr>
      <w:sdtContent>
        <w:p w:rsidR="00364AC5" w:rsidRPr="00C66694" w:rsidRDefault="00364AC5" w:rsidP="00364A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widowControl/>
        <w:numPr>
          <w:ilvl w:val="0"/>
          <w:numId w:val="33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41806947"/>
        <w:showingPlcHdr/>
        <w:text/>
      </w:sdtPr>
      <w:sdtContent>
        <w:p w:rsidR="00364AC5" w:rsidRPr="00C66694" w:rsidRDefault="00364AC5" w:rsidP="00364A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364AC5" w:rsidRPr="00C66694" w:rsidRDefault="00364AC5" w:rsidP="00364AC5">
      <w:pPr>
        <w:widowControl/>
        <w:numPr>
          <w:ilvl w:val="0"/>
          <w:numId w:val="33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</w:t>
      </w:r>
      <w:r>
        <w:rPr>
          <w:i w:val="0"/>
          <w:iCs w:val="0"/>
          <w:sz w:val="24"/>
          <w:szCs w:val="24"/>
        </w:rPr>
        <w:t> </w:t>
      </w:r>
      <w:r w:rsidRPr="00C66694">
        <w:rPr>
          <w:i w:val="0"/>
          <w:iCs w:val="0"/>
          <w:sz w:val="24"/>
          <w:szCs w:val="24"/>
        </w:rPr>
        <w:t>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232521790"/>
        <w:showingPlcHdr/>
        <w:text/>
      </w:sdtPr>
      <w:sdtContent>
        <w:p w:rsidR="00364AC5" w:rsidRPr="00C66694" w:rsidRDefault="00364AC5" w:rsidP="00364AC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364AC5" w:rsidRPr="00C66694" w:rsidRDefault="00364AC5" w:rsidP="00364AC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000000"/>
        </w:rPr>
      </w:pPr>
    </w:p>
    <w:p w:rsidR="00364AC5" w:rsidRPr="00141659" w:rsidRDefault="00364AC5" w:rsidP="00364AC5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 xml:space="preserve"> </w:t>
      </w:r>
      <w:r w:rsidRPr="00FE5C78">
        <w:rPr>
          <w:b/>
          <w:i w:val="0"/>
          <w:iCs w:val="0"/>
          <w:u w:val="single"/>
        </w:rPr>
        <w:t>oraz wskazaniem</w:t>
      </w:r>
      <w:r>
        <w:rPr>
          <w:b/>
          <w:i w:val="0"/>
          <w:iCs w:val="0"/>
          <w:u w:val="single"/>
        </w:rPr>
        <w:t xml:space="preserve"> odpowiednio</w:t>
      </w:r>
      <w:r w:rsidRPr="00FE5C78">
        <w:rPr>
          <w:b/>
          <w:i w:val="0"/>
          <w:iCs w:val="0"/>
          <w:u w:val="single"/>
        </w:rPr>
        <w:t xml:space="preserve">, którego zadania udostępnienie zasobu </w:t>
      </w:r>
      <w:r w:rsidRPr="00141659">
        <w:rPr>
          <w:b/>
          <w:i w:val="0"/>
          <w:iCs w:val="0"/>
          <w:u w:val="single"/>
        </w:rPr>
        <w:t>dotyczy i w jakim zakresie</w:t>
      </w:r>
      <w:r>
        <w:rPr>
          <w:b/>
          <w:i w:val="0"/>
          <w:iCs w:val="0"/>
          <w:u w:val="single"/>
        </w:rPr>
        <w:t xml:space="preserve"> danego zadania dotyczy;</w:t>
      </w:r>
      <w:r w:rsidRPr="00141659">
        <w:rPr>
          <w:b/>
          <w:i w:val="0"/>
          <w:iCs w:val="0"/>
        </w:rPr>
        <w:t xml:space="preserve"> </w:t>
      </w:r>
    </w:p>
    <w:p w:rsidR="00364AC5" w:rsidRPr="00C66694" w:rsidRDefault="00364AC5" w:rsidP="00364AC5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>należy odpowiednio wypełnić Załącznik Nr 3 „DOŚWIADCZENIE ZAWODOWE”</w:t>
      </w:r>
      <w:r>
        <w:rPr>
          <w:i w:val="0"/>
          <w:iCs w:val="0"/>
        </w:rPr>
        <w:t>;</w:t>
      </w:r>
      <w:r w:rsidRPr="00C66694">
        <w:rPr>
          <w:i w:val="0"/>
          <w:iCs w:val="0"/>
        </w:rPr>
        <w:t xml:space="preserve"> </w:t>
      </w:r>
    </w:p>
    <w:p w:rsidR="00364AC5" w:rsidRPr="00C66694" w:rsidRDefault="00364AC5" w:rsidP="00364AC5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pozostałe zasoby</w:t>
      </w:r>
      <w:r>
        <w:rPr>
          <w:i w:val="0"/>
          <w:iCs w:val="0"/>
        </w:rPr>
        <w:t>,</w:t>
      </w:r>
      <w:r w:rsidRPr="00C66694">
        <w:rPr>
          <w:i w:val="0"/>
          <w:iCs w:val="0"/>
        </w:rPr>
        <w:t xml:space="preserve"> z których zamawiający będzie korzystał od innych podmiotów</w:t>
      </w:r>
      <w:r>
        <w:rPr>
          <w:i w:val="0"/>
          <w:iCs w:val="0"/>
        </w:rPr>
        <w:t>;</w:t>
      </w:r>
    </w:p>
    <w:p w:rsidR="00364AC5" w:rsidRPr="00C66694" w:rsidRDefault="00364AC5" w:rsidP="00364AC5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  <w:r>
        <w:rPr>
          <w:i w:val="0"/>
          <w:iCs w:val="0"/>
        </w:rPr>
        <w:t>;</w:t>
      </w:r>
    </w:p>
    <w:p w:rsidR="00364AC5" w:rsidRPr="00C66694" w:rsidRDefault="00364AC5" w:rsidP="00364AC5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364AC5" w:rsidRPr="00C66694" w:rsidRDefault="00364AC5" w:rsidP="00364AC5">
      <w:pPr>
        <w:ind w:left="2160"/>
        <w:jc w:val="right"/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6</w:t>
      </w:r>
    </w:p>
    <w:p w:rsidR="00364AC5" w:rsidRPr="00C66694" w:rsidRDefault="00364AC5" w:rsidP="00364AC5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364AC5" w:rsidRPr="00C66694" w:rsidRDefault="00364AC5" w:rsidP="00364AC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364AC5" w:rsidRPr="00733C76" w:rsidRDefault="00364AC5" w:rsidP="00364AC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REMONT </w:t>
      </w:r>
      <w:r w:rsidRPr="00C53304">
        <w:rPr>
          <w:rFonts w:eastAsia="Times New Roman"/>
          <w:b/>
          <w:bCs/>
          <w:i w:val="0"/>
          <w:iCs w:val="0"/>
          <w:sz w:val="24"/>
          <w:szCs w:val="24"/>
        </w:rPr>
        <w:t>TRZECH</w:t>
      </w: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 LOKALI KOMUNALNYCH: </w:t>
      </w:r>
    </w:p>
    <w:p w:rsidR="00364AC5" w:rsidRPr="00733C76" w:rsidRDefault="00364AC5" w:rsidP="00364AC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364AC5" w:rsidRPr="00733C76" w:rsidRDefault="00364AC5" w:rsidP="00364AC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>Zadanie nr 1: Remont lokalu komunalnego przy ulicy Energetycznej 3/3 w Kole.</w:t>
      </w:r>
    </w:p>
    <w:p w:rsidR="00364AC5" w:rsidRPr="00733C76" w:rsidRDefault="00364AC5" w:rsidP="00364AC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>Zadanie nr 2: Remont lokalu komunalnego przy ulicy Asnyka 8/1 w Kole.</w:t>
      </w:r>
    </w:p>
    <w:p w:rsidR="00364AC5" w:rsidRDefault="00364AC5" w:rsidP="00364AC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>Zadanie nr 3: Remont lokalu komunalnego przy ulicy Kajki 26/4 w Kole</w:t>
      </w:r>
      <w:r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364AC5" w:rsidRPr="00C66694" w:rsidRDefault="00364AC5" w:rsidP="00364AC5">
      <w:pPr>
        <w:jc w:val="center"/>
        <w:rPr>
          <w:i w:val="0"/>
          <w:iCs w:val="0"/>
          <w:color w:val="000000"/>
        </w:rPr>
      </w:pPr>
    </w:p>
    <w:p w:rsidR="00364AC5" w:rsidRPr="00C66694" w:rsidRDefault="00364AC5" w:rsidP="00364AC5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364AC5" w:rsidRPr="00C66694" w:rsidRDefault="00364AC5" w:rsidP="00364AC5">
      <w:pPr>
        <w:jc w:val="both"/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364AC5" w:rsidRPr="00C66694" w:rsidRDefault="00364AC5" w:rsidP="00364AC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364AC5" w:rsidRPr="00C66694" w:rsidTr="00571E82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364AC5" w:rsidRPr="00C66694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364AC5" w:rsidRPr="00C66694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364AC5" w:rsidRPr="00C66694" w:rsidRDefault="00364AC5" w:rsidP="00571E82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364AC5" w:rsidRPr="00C66694" w:rsidTr="00571E82">
        <w:trPr>
          <w:trHeight w:val="1011"/>
        </w:trPr>
        <w:tc>
          <w:tcPr>
            <w:tcW w:w="963" w:type="dxa"/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364AC5" w:rsidRPr="00C66694" w:rsidTr="00571E82">
        <w:trPr>
          <w:trHeight w:val="1011"/>
        </w:trPr>
        <w:tc>
          <w:tcPr>
            <w:tcW w:w="963" w:type="dxa"/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364AC5" w:rsidRPr="00C66694" w:rsidTr="00571E82">
        <w:trPr>
          <w:trHeight w:val="1011"/>
        </w:trPr>
        <w:tc>
          <w:tcPr>
            <w:tcW w:w="963" w:type="dxa"/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364AC5" w:rsidRPr="00C66694" w:rsidTr="00571E82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364AC5" w:rsidRPr="00C66694" w:rsidRDefault="00364AC5" w:rsidP="00571E8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364AC5" w:rsidRPr="00C66694" w:rsidRDefault="00364AC5" w:rsidP="00364AC5">
      <w:pPr>
        <w:rPr>
          <w:i w:val="0"/>
          <w:iCs w:val="0"/>
          <w:color w:val="000000"/>
          <w:sz w:val="16"/>
          <w:szCs w:val="16"/>
        </w:rPr>
      </w:pPr>
    </w:p>
    <w:p w:rsidR="00364AC5" w:rsidRPr="00C66694" w:rsidRDefault="00364AC5" w:rsidP="00364AC5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</w:t>
      </w:r>
      <w:r>
        <w:rPr>
          <w:b/>
          <w:bCs/>
          <w:i w:val="0"/>
          <w:iCs w:val="0"/>
          <w:color w:val="000000"/>
        </w:rPr>
        <w:t xml:space="preserve"> (odpowiednio do zadań)</w:t>
      </w:r>
      <w:r w:rsidRPr="00C66694">
        <w:rPr>
          <w:b/>
          <w:bCs/>
          <w:i w:val="0"/>
          <w:iCs w:val="0"/>
          <w:color w:val="000000"/>
        </w:rPr>
        <w:t>.</w:t>
      </w:r>
      <w:r w:rsidRPr="00C66694">
        <w:rPr>
          <w:b/>
          <w:bCs/>
          <w:color w:val="000000"/>
        </w:rPr>
        <w:t xml:space="preserve"> </w:t>
      </w:r>
    </w:p>
    <w:p w:rsidR="00364AC5" w:rsidRPr="00C66694" w:rsidRDefault="00364AC5" w:rsidP="00364AC5">
      <w:pPr>
        <w:rPr>
          <w:b/>
          <w:bCs/>
          <w:color w:val="000000"/>
          <w:sz w:val="24"/>
          <w:szCs w:val="24"/>
        </w:rPr>
      </w:pPr>
    </w:p>
    <w:p w:rsidR="00364AC5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rPr>
          <w:i w:val="0"/>
          <w:iCs w:val="0"/>
          <w:color w:val="000000"/>
          <w:sz w:val="24"/>
          <w:szCs w:val="24"/>
        </w:rPr>
      </w:pPr>
    </w:p>
    <w:p w:rsidR="00364AC5" w:rsidRPr="00C66694" w:rsidRDefault="00364AC5" w:rsidP="00364AC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364AC5" w:rsidRPr="00C66694" w:rsidRDefault="00364AC5" w:rsidP="00364AC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sectPr w:rsidR="00364AC5" w:rsidRPr="00C66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AC5" w:rsidRDefault="00364AC5" w:rsidP="00364AC5">
      <w:r>
        <w:separator/>
      </w:r>
    </w:p>
  </w:endnote>
  <w:endnote w:type="continuationSeparator" w:id="0">
    <w:p w:rsidR="00364AC5" w:rsidRDefault="00364AC5" w:rsidP="0036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834543"/>
      <w:docPartObj>
        <w:docPartGallery w:val="Page Numbers (Bottom of Page)"/>
        <w:docPartUnique/>
      </w:docPartObj>
    </w:sdtPr>
    <w:sdtContent>
      <w:p w:rsidR="00364AC5" w:rsidRDefault="00364A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64AC5" w:rsidRDefault="00364A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AC5" w:rsidRDefault="00364AC5" w:rsidP="00364AC5">
      <w:r>
        <w:separator/>
      </w:r>
    </w:p>
  </w:footnote>
  <w:footnote w:type="continuationSeparator" w:id="0">
    <w:p w:rsidR="00364AC5" w:rsidRDefault="00364AC5" w:rsidP="00364AC5">
      <w:r>
        <w:continuationSeparator/>
      </w:r>
    </w:p>
  </w:footnote>
  <w:footnote w:id="1">
    <w:p w:rsidR="00364AC5" w:rsidRPr="007D5933" w:rsidRDefault="00364AC5" w:rsidP="00364AC5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7D5933">
        <w:rPr>
          <w:rFonts w:ascii="Arial" w:hAnsi="Arial" w:cs="Arial"/>
          <w:b/>
          <w:sz w:val="16"/>
          <w:szCs w:val="16"/>
        </w:rPr>
        <w:t>Zaznaczyć właściwe</w:t>
      </w:r>
      <w:r w:rsidRPr="007D5933">
        <w:rPr>
          <w:rFonts w:ascii="Arial" w:hAnsi="Arial" w:cs="Arial"/>
          <w:sz w:val="16"/>
          <w:szCs w:val="16"/>
        </w:rPr>
        <w:t xml:space="preserve">. </w:t>
      </w:r>
      <w:r w:rsidRPr="007D5933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7D5933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7D5933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364AC5" w:rsidRPr="007D5933" w:rsidRDefault="00364AC5" w:rsidP="00364AC5">
      <w:pPr>
        <w:jc w:val="both"/>
        <w:rPr>
          <w:i w:val="0"/>
          <w:iCs w:val="0"/>
          <w:sz w:val="16"/>
          <w:szCs w:val="16"/>
        </w:rPr>
      </w:pPr>
      <w:r w:rsidRPr="007D5933">
        <w:rPr>
          <w:b/>
          <w:bCs/>
          <w:i w:val="0"/>
          <w:iCs w:val="0"/>
          <w:sz w:val="16"/>
          <w:szCs w:val="16"/>
        </w:rPr>
        <w:t>Mikroprzedsiębiorstwo</w:t>
      </w:r>
      <w:r w:rsidRPr="007D5933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364AC5" w:rsidRPr="007D5933" w:rsidRDefault="00364AC5" w:rsidP="00364AC5">
      <w:pPr>
        <w:jc w:val="both"/>
        <w:rPr>
          <w:i w:val="0"/>
          <w:iCs w:val="0"/>
          <w:sz w:val="16"/>
          <w:szCs w:val="16"/>
        </w:rPr>
      </w:pPr>
      <w:r w:rsidRPr="007D5933">
        <w:rPr>
          <w:b/>
          <w:bCs/>
          <w:i w:val="0"/>
          <w:iCs w:val="0"/>
          <w:sz w:val="16"/>
          <w:szCs w:val="16"/>
        </w:rPr>
        <w:t>Małe przedsiębiorstwo</w:t>
      </w:r>
      <w:r w:rsidRPr="007D5933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364AC5" w:rsidRDefault="00364AC5" w:rsidP="00364AC5">
      <w:pPr>
        <w:jc w:val="both"/>
      </w:pPr>
      <w:r w:rsidRPr="007D5933">
        <w:rPr>
          <w:b/>
          <w:bCs/>
          <w:i w:val="0"/>
          <w:iCs w:val="0"/>
          <w:sz w:val="16"/>
          <w:szCs w:val="16"/>
        </w:rPr>
        <w:t>Średnie przedsiębiorstwa:</w:t>
      </w:r>
      <w:r w:rsidRPr="007D5933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.</w:t>
      </w:r>
    </w:p>
  </w:footnote>
  <w:footnote w:id="2">
    <w:p w:rsidR="00364AC5" w:rsidRPr="00E516D2" w:rsidRDefault="00364AC5" w:rsidP="00364AC5">
      <w:pPr>
        <w:shd w:val="clear" w:color="auto" w:fill="FFFFFF"/>
        <w:spacing w:after="75"/>
        <w:jc w:val="both"/>
        <w:textAlignment w:val="baseline"/>
        <w:rPr>
          <w:rFonts w:asciiTheme="minorHAnsi" w:hAnsiTheme="minorHAnsi" w:cstheme="minorHAnsi"/>
          <w:sz w:val="16"/>
          <w:szCs w:val="16"/>
        </w:rPr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E516D2">
        <w:rPr>
          <w:rFonts w:asciiTheme="minorHAnsi" w:hAnsiTheme="minorHAnsi" w:cstheme="minorHAnsi"/>
          <w:i w:val="0"/>
          <w:iCs w:val="0"/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364AC5" w:rsidRPr="00E516D2" w:rsidRDefault="00364AC5" w:rsidP="00364AC5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516D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516D2">
        <w:rPr>
          <w:rFonts w:asciiTheme="minorHAnsi" w:hAnsiTheme="minorHAnsi" w:cstheme="minorHAnsi"/>
          <w:sz w:val="16"/>
          <w:szCs w:val="16"/>
        </w:rPr>
        <w:t xml:space="preserve"> </w:t>
      </w:r>
      <w:r w:rsidRPr="00E516D2">
        <w:rPr>
          <w:rFonts w:asciiTheme="minorHAnsi" w:hAnsiTheme="minorHAnsi" w:cstheme="minorHAnsi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</w:t>
      </w:r>
      <w:r>
        <w:rPr>
          <w:rFonts w:asciiTheme="minorHAnsi" w:hAnsiTheme="minorHAnsi" w:cstheme="minorHAnsi"/>
          <w:i w:val="0"/>
          <w:sz w:val="16"/>
          <w:szCs w:val="16"/>
          <w:lang w:eastAsia="en-US"/>
        </w:rPr>
        <w:t> </w:t>
      </w:r>
      <w:r w:rsidRPr="00E516D2">
        <w:rPr>
          <w:rFonts w:asciiTheme="minorHAnsi" w:hAnsiTheme="minorHAnsi" w:cstheme="minorHAnsi"/>
          <w:i w:val="0"/>
          <w:sz w:val="16"/>
          <w:szCs w:val="16"/>
          <w:lang w:eastAsia="en-US"/>
        </w:rPr>
        <w:t>przetwarzaniem danych osobowych i w sprawie swobodnego przepływu takich danych oraz uchylenia dyrektywy 95/46/WE (</w:t>
      </w:r>
      <w:r w:rsidRPr="00E516D2">
        <w:rPr>
          <w:rFonts w:asciiTheme="minorHAnsi" w:hAnsiTheme="minorHAnsi" w:cstheme="minorHAnsi"/>
          <w:i w:val="0"/>
          <w:sz w:val="16"/>
          <w:szCs w:val="16"/>
        </w:rPr>
        <w:t xml:space="preserve">ogólne rozporządzenie o ochronie danych) (Dz. Urz. UE L 119 z 04.05.2016, str. 1). </w:t>
      </w:r>
    </w:p>
    <w:p w:rsidR="00364AC5" w:rsidRPr="00E516D2" w:rsidRDefault="00364AC5" w:rsidP="00364AC5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516D2">
        <w:rPr>
          <w:rFonts w:asciiTheme="minorHAnsi" w:hAnsiTheme="minorHAnsi" w:cstheme="minorHAnsi"/>
          <w:i w:val="0"/>
          <w:sz w:val="16"/>
          <w:szCs w:val="16"/>
        </w:rPr>
        <w:t>** W przypadku</w:t>
      </w:r>
      <w:r w:rsidRPr="00E516D2">
        <w:rPr>
          <w:rFonts w:asciiTheme="minorHAnsi" w:hAnsiTheme="minorHAnsi" w:cstheme="minorHAnsi"/>
          <w:i w:val="0"/>
          <w:color w:val="000000"/>
          <w:sz w:val="16"/>
          <w:szCs w:val="16"/>
        </w:rPr>
        <w:t xml:space="preserve"> gdy wykonawca </w:t>
      </w:r>
      <w:r w:rsidRPr="00E516D2">
        <w:rPr>
          <w:rFonts w:asciiTheme="minorHAnsi" w:hAnsiTheme="minorHAnsi" w:cstheme="minorHAnsi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64AC5" w:rsidRDefault="00364AC5" w:rsidP="00364AC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3DC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00306"/>
    <w:multiLevelType w:val="hybridMultilevel"/>
    <w:tmpl w:val="CFC08D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9FB3576"/>
    <w:multiLevelType w:val="hybridMultilevel"/>
    <w:tmpl w:val="4436372A"/>
    <w:lvl w:ilvl="0" w:tplc="B11E55EE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CE571A"/>
    <w:multiLevelType w:val="hybridMultilevel"/>
    <w:tmpl w:val="CFC08D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527D42BF"/>
    <w:multiLevelType w:val="hybridMultilevel"/>
    <w:tmpl w:val="F97826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F91D8B"/>
    <w:multiLevelType w:val="hybridMultilevel"/>
    <w:tmpl w:val="CF26957A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ind w:left="3780" w:hanging="180"/>
      </w:pPr>
    </w:lvl>
  </w:abstractNum>
  <w:abstractNum w:abstractNumId="14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5">
    <w:nsid w:val="5646041A"/>
    <w:multiLevelType w:val="hybridMultilevel"/>
    <w:tmpl w:val="1B620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8">
    <w:nsid w:val="588C2D09"/>
    <w:multiLevelType w:val="hybridMultilevel"/>
    <w:tmpl w:val="4436372A"/>
    <w:lvl w:ilvl="0" w:tplc="B11E55EE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962E57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20">
    <w:nsid w:val="5BAD474E"/>
    <w:multiLevelType w:val="hybridMultilevel"/>
    <w:tmpl w:val="42482E4A"/>
    <w:lvl w:ilvl="0" w:tplc="087010AC">
      <w:start w:val="7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b/>
        <w:bCs/>
        <w:i w:val="0"/>
        <w:iCs w:val="0"/>
      </w:rPr>
    </w:lvl>
    <w:lvl w:ilvl="1" w:tplc="14E2A192">
      <w:start w:val="1"/>
      <w:numFmt w:val="decimal"/>
      <w:lvlText w:val="%2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5649BC"/>
    <w:multiLevelType w:val="hybridMultilevel"/>
    <w:tmpl w:val="CF26957A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ind w:left="3780" w:hanging="180"/>
      </w:pPr>
    </w:lvl>
  </w:abstractNum>
  <w:abstractNum w:abstractNumId="22">
    <w:nsid w:val="61333124"/>
    <w:multiLevelType w:val="hybridMultilevel"/>
    <w:tmpl w:val="1B620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BD3ABE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6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</w:num>
  <w:num w:numId="14">
    <w:abstractNumId w:val="20"/>
  </w:num>
  <w:num w:numId="15">
    <w:abstractNumId w:val="4"/>
  </w:num>
  <w:num w:numId="16">
    <w:abstractNumId w:val="8"/>
  </w:num>
  <w:num w:numId="17">
    <w:abstractNumId w:val="5"/>
  </w:num>
  <w:num w:numId="18">
    <w:abstractNumId w:val="17"/>
  </w:num>
  <w:num w:numId="19">
    <w:abstractNumId w:val="1"/>
  </w:num>
  <w:num w:numId="20">
    <w:abstractNumId w:val="24"/>
  </w:num>
  <w:num w:numId="21">
    <w:abstractNumId w:val="12"/>
  </w:num>
  <w:num w:numId="22">
    <w:abstractNumId w:val="11"/>
  </w:num>
  <w:num w:numId="23">
    <w:abstractNumId w:val="15"/>
  </w:num>
  <w:num w:numId="24">
    <w:abstractNumId w:val="7"/>
  </w:num>
  <w:num w:numId="25">
    <w:abstractNumId w:val="21"/>
  </w:num>
  <w:num w:numId="26">
    <w:abstractNumId w:val="19"/>
  </w:num>
  <w:num w:numId="27">
    <w:abstractNumId w:val="10"/>
  </w:num>
  <w:num w:numId="28">
    <w:abstractNumId w:val="2"/>
  </w:num>
  <w:num w:numId="29">
    <w:abstractNumId w:val="9"/>
  </w:num>
  <w:num w:numId="30">
    <w:abstractNumId w:val="23"/>
  </w:num>
  <w:num w:numId="31">
    <w:abstractNumId w:val="18"/>
  </w:num>
  <w:num w:numId="32">
    <w:abstractNumId w:val="13"/>
  </w:num>
  <w:num w:numId="33">
    <w:abstractNumId w:val="22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AC5"/>
    <w:rsid w:val="00364AC5"/>
    <w:rsid w:val="00564D1D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4AC5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364AC5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4AC5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4AC5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4AC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364AC5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364AC5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364AC5"/>
  </w:style>
  <w:style w:type="paragraph" w:styleId="Tekstdymka">
    <w:name w:val="Balloon Text"/>
    <w:basedOn w:val="Normalny"/>
    <w:link w:val="TekstdymkaZnak"/>
    <w:uiPriority w:val="99"/>
    <w:semiHidden/>
    <w:unhideWhenUsed/>
    <w:rsid w:val="00364A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AC5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4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4AC5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4A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4AC5"/>
    <w:rPr>
      <w:rFonts w:eastAsia="Calibri" w:cs="Arial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4AC5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364AC5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4AC5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4AC5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4AC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364AC5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364AC5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364AC5"/>
  </w:style>
  <w:style w:type="paragraph" w:styleId="Tekstdymka">
    <w:name w:val="Balloon Text"/>
    <w:basedOn w:val="Normalny"/>
    <w:link w:val="TekstdymkaZnak"/>
    <w:uiPriority w:val="99"/>
    <w:semiHidden/>
    <w:unhideWhenUsed/>
    <w:rsid w:val="00364A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AC5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4A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4AC5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4A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4AC5"/>
    <w:rPr>
      <w:rFonts w:eastAsia="Calibri" w:cs="Arial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4171</Words>
  <Characters>22067</Characters>
  <Application>Microsoft Office Word</Application>
  <DocSecurity>0</DocSecurity>
  <Lines>339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2023-04-03T11:20:00Z</dcterms:created>
  <dcterms:modified xsi:type="dcterms:W3CDTF">2023-04-03T11:24:00Z</dcterms:modified>
</cp:coreProperties>
</file>